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A4F6" w14:textId="77777777" w:rsidR="003D0E95" w:rsidRDefault="003D0E95" w:rsidP="003D0E95">
      <w:pPr>
        <w:rPr>
          <w:b/>
          <w:bCs/>
          <w:sz w:val="36"/>
          <w:szCs w:val="36"/>
        </w:rPr>
      </w:pPr>
    </w:p>
    <w:p w14:paraId="37AC25D1" w14:textId="77777777" w:rsidR="003D0E95" w:rsidRDefault="003D0E95" w:rsidP="003D0E9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C573F3D" wp14:editId="5A21B76A">
            <wp:extent cx="2499360" cy="25057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3A275" w14:textId="77777777" w:rsidR="003D0E95" w:rsidRPr="001C5C88" w:rsidRDefault="003D0E95" w:rsidP="003D0E95">
      <w:pPr>
        <w:jc w:val="center"/>
        <w:rPr>
          <w:b/>
          <w:sz w:val="96"/>
          <w:szCs w:val="96"/>
        </w:rPr>
      </w:pPr>
      <w:r>
        <w:rPr>
          <w:b/>
          <w:bCs/>
          <w:sz w:val="36"/>
          <w:szCs w:val="36"/>
        </w:rPr>
        <w:t xml:space="preserve">  </w:t>
      </w:r>
      <w:r w:rsidRPr="001C5C88">
        <w:rPr>
          <w:b/>
          <w:sz w:val="96"/>
          <w:szCs w:val="96"/>
        </w:rPr>
        <w:t xml:space="preserve">ASSEMBLY </w:t>
      </w:r>
    </w:p>
    <w:p w14:paraId="71EC530B" w14:textId="77777777" w:rsidR="003D0E95" w:rsidRDefault="003D0E95" w:rsidP="003D0E95">
      <w:pPr>
        <w:jc w:val="center"/>
        <w:rPr>
          <w:b/>
          <w:sz w:val="96"/>
          <w:szCs w:val="96"/>
        </w:rPr>
      </w:pPr>
      <w:r w:rsidRPr="001C5C88">
        <w:rPr>
          <w:b/>
          <w:sz w:val="96"/>
          <w:szCs w:val="96"/>
        </w:rPr>
        <w:t xml:space="preserve">RESOURCE </w:t>
      </w:r>
    </w:p>
    <w:p w14:paraId="123AC675" w14:textId="77777777" w:rsidR="003D0E95" w:rsidRPr="001C5C88" w:rsidRDefault="003D0E95" w:rsidP="003D0E95">
      <w:pPr>
        <w:jc w:val="center"/>
        <w:rPr>
          <w:b/>
          <w:sz w:val="96"/>
          <w:szCs w:val="96"/>
        </w:rPr>
      </w:pPr>
    </w:p>
    <w:p w14:paraId="73DC3AE9" w14:textId="77777777" w:rsidR="003D0E95" w:rsidRDefault="003D0E95" w:rsidP="003D0E95">
      <w:pPr>
        <w:jc w:val="center"/>
        <w:rPr>
          <w:bCs/>
          <w:sz w:val="48"/>
          <w:szCs w:val="48"/>
        </w:rPr>
      </w:pPr>
      <w:r w:rsidRPr="00D942F4">
        <w:rPr>
          <w:bCs/>
          <w:sz w:val="48"/>
          <w:szCs w:val="48"/>
        </w:rPr>
        <w:t xml:space="preserve">Whole College Assembly, </w:t>
      </w:r>
    </w:p>
    <w:p w14:paraId="62CCF6A0" w14:textId="77777777" w:rsidR="003D0E95" w:rsidRDefault="003D0E95" w:rsidP="003D0E95">
      <w:pPr>
        <w:jc w:val="center"/>
        <w:rPr>
          <w:bCs/>
          <w:sz w:val="48"/>
          <w:szCs w:val="48"/>
        </w:rPr>
      </w:pPr>
      <w:r w:rsidRPr="00D942F4">
        <w:rPr>
          <w:bCs/>
          <w:sz w:val="48"/>
          <w:szCs w:val="48"/>
        </w:rPr>
        <w:t>Year Group Assembly</w:t>
      </w:r>
      <w:r w:rsidRPr="00F37A97">
        <w:rPr>
          <w:bCs/>
          <w:sz w:val="48"/>
          <w:szCs w:val="48"/>
        </w:rPr>
        <w:t xml:space="preserve"> </w:t>
      </w:r>
      <w:r w:rsidRPr="00D942F4">
        <w:rPr>
          <w:bCs/>
          <w:sz w:val="48"/>
          <w:szCs w:val="48"/>
        </w:rPr>
        <w:t>and Prayerful Pause</w:t>
      </w:r>
    </w:p>
    <w:p w14:paraId="6C1E4D3C" w14:textId="77777777" w:rsidR="003D0E95" w:rsidRDefault="003D0E95" w:rsidP="003D0E95">
      <w:pPr>
        <w:rPr>
          <w:b/>
          <w:bCs/>
          <w:sz w:val="36"/>
          <w:szCs w:val="36"/>
        </w:rPr>
      </w:pPr>
    </w:p>
    <w:p w14:paraId="6185F353" w14:textId="77777777" w:rsidR="003D0E95" w:rsidRDefault="003D0E95" w:rsidP="003D0E95">
      <w:pPr>
        <w:rPr>
          <w:b/>
          <w:bCs/>
          <w:sz w:val="36"/>
          <w:szCs w:val="36"/>
        </w:rPr>
      </w:pPr>
    </w:p>
    <w:p w14:paraId="6AD4B328" w14:textId="77777777" w:rsidR="003D0E95" w:rsidRDefault="003D0E95" w:rsidP="003D0E95">
      <w:pPr>
        <w:rPr>
          <w:b/>
          <w:bCs/>
          <w:sz w:val="36"/>
          <w:szCs w:val="36"/>
        </w:rPr>
      </w:pPr>
    </w:p>
    <w:p w14:paraId="7CE9F6F8" w14:textId="77777777" w:rsidR="003D0E95" w:rsidRDefault="003D0E95" w:rsidP="003D0E95">
      <w:pPr>
        <w:rPr>
          <w:b/>
          <w:bCs/>
          <w:sz w:val="36"/>
          <w:szCs w:val="36"/>
        </w:rPr>
      </w:pPr>
    </w:p>
    <w:p w14:paraId="36B48899" w14:textId="77777777" w:rsidR="003D0E95" w:rsidRPr="002E13FB" w:rsidRDefault="003D0E95" w:rsidP="003D0E95">
      <w:pPr>
        <w:rPr>
          <w:sz w:val="28"/>
          <w:szCs w:val="28"/>
        </w:rPr>
      </w:pPr>
    </w:p>
    <w:p w14:paraId="46E91CD7" w14:textId="77777777" w:rsidR="003D0E95" w:rsidRDefault="003D0E95" w:rsidP="003D0E95">
      <w:pPr>
        <w:jc w:val="center"/>
        <w:rPr>
          <w:sz w:val="28"/>
          <w:szCs w:val="28"/>
        </w:rPr>
      </w:pPr>
      <w:proofErr w:type="spellStart"/>
      <w:r w:rsidRPr="002E13FB">
        <w:rPr>
          <w:sz w:val="28"/>
          <w:szCs w:val="28"/>
        </w:rPr>
        <w:t>Rev’</w:t>
      </w:r>
      <w:r>
        <w:rPr>
          <w:sz w:val="28"/>
          <w:szCs w:val="28"/>
        </w:rPr>
        <w:t>d</w:t>
      </w:r>
      <w:proofErr w:type="spellEnd"/>
      <w:r w:rsidRPr="002E13FB">
        <w:rPr>
          <w:sz w:val="28"/>
          <w:szCs w:val="28"/>
        </w:rPr>
        <w:t xml:space="preserve"> Nicky Teverson 2021</w:t>
      </w:r>
    </w:p>
    <w:p w14:paraId="780433FA" w14:textId="77777777" w:rsidR="003D0E95" w:rsidRPr="00C20627" w:rsidRDefault="003D0E95" w:rsidP="003D0E95">
      <w:pPr>
        <w:jc w:val="center"/>
        <w:rPr>
          <w:sz w:val="28"/>
          <w:szCs w:val="28"/>
        </w:rPr>
      </w:pPr>
      <w:r w:rsidRPr="00822F88">
        <w:rPr>
          <w:b/>
          <w:bCs/>
          <w:sz w:val="36"/>
          <w:szCs w:val="36"/>
        </w:rPr>
        <w:t>Bacon’s College Collective Worship 202</w:t>
      </w:r>
      <w:r>
        <w:rPr>
          <w:b/>
          <w:bCs/>
          <w:sz w:val="36"/>
          <w:szCs w:val="36"/>
        </w:rPr>
        <w:t>1</w:t>
      </w:r>
      <w:r w:rsidRPr="00822F88"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2</w:t>
      </w:r>
    </w:p>
    <w:tbl>
      <w:tblPr>
        <w:tblStyle w:val="TableGrid"/>
        <w:tblpPr w:leftFromText="180" w:rightFromText="180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D0E95" w:rsidRPr="009B35B5" w14:paraId="05A85C65" w14:textId="77777777" w:rsidTr="00DA5DDB">
        <w:tc>
          <w:tcPr>
            <w:tcW w:w="2547" w:type="dxa"/>
          </w:tcPr>
          <w:p w14:paraId="544AEFC9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lastRenderedPageBreak/>
              <w:t xml:space="preserve">Module One </w:t>
            </w:r>
          </w:p>
        </w:tc>
        <w:tc>
          <w:tcPr>
            <w:tcW w:w="7909" w:type="dxa"/>
          </w:tcPr>
          <w:p w14:paraId="59DDD67F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>We are Bacon’s College</w:t>
            </w:r>
          </w:p>
          <w:p w14:paraId="2E7AB63B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Black History Month </w:t>
            </w:r>
            <w:r w:rsidRPr="009B35B5">
              <w:rPr>
                <w:b/>
                <w:bCs/>
                <w:sz w:val="24"/>
                <w:szCs w:val="24"/>
              </w:rPr>
              <w:t xml:space="preserve">UK </w:t>
            </w:r>
            <w:r w:rsidRPr="009B35B5">
              <w:rPr>
                <w:sz w:val="24"/>
                <w:szCs w:val="24"/>
              </w:rPr>
              <w:t>October</w:t>
            </w:r>
          </w:p>
          <w:p w14:paraId="34ADC515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Harvest Festival, St Francis of Assis 4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October </w:t>
            </w:r>
          </w:p>
          <w:p w14:paraId="096E93B2" w14:textId="77777777" w:rsidR="003D0E95" w:rsidRPr="009B35B5" w:rsidRDefault="003D0E95" w:rsidP="00DA5DDB">
            <w:r w:rsidRPr="009B35B5">
              <w:t>Mental Health Day 10th October World</w:t>
            </w:r>
          </w:p>
          <w:p w14:paraId="7224B7B4" w14:textId="77777777" w:rsidR="003D0E95" w:rsidRPr="009B35B5" w:rsidRDefault="003D0E95" w:rsidP="00DA5DDB"/>
        </w:tc>
      </w:tr>
      <w:tr w:rsidR="003D0E95" w:rsidRPr="009B35B5" w14:paraId="11FB692C" w14:textId="77777777" w:rsidTr="00DA5DDB">
        <w:tc>
          <w:tcPr>
            <w:tcW w:w="2547" w:type="dxa"/>
          </w:tcPr>
          <w:p w14:paraId="26ED46AA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t>Module Two</w:t>
            </w:r>
          </w:p>
        </w:tc>
        <w:tc>
          <w:tcPr>
            <w:tcW w:w="7909" w:type="dxa"/>
          </w:tcPr>
          <w:p w14:paraId="77BCB588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 xml:space="preserve">Living in FAITH </w:t>
            </w:r>
          </w:p>
          <w:p w14:paraId="1D8D1114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E47E64">
              <w:rPr>
                <w:sz w:val="24"/>
                <w:szCs w:val="24"/>
              </w:rPr>
              <w:t>All Souls Day 2</w:t>
            </w:r>
            <w:r w:rsidRPr="00E47E64">
              <w:rPr>
                <w:sz w:val="24"/>
                <w:szCs w:val="24"/>
                <w:vertAlign w:val="superscript"/>
              </w:rPr>
              <w:t>nd</w:t>
            </w:r>
            <w:r w:rsidRPr="00E47E64">
              <w:rPr>
                <w:sz w:val="24"/>
                <w:szCs w:val="24"/>
              </w:rPr>
              <w:t xml:space="preserve"> November</w:t>
            </w:r>
            <w:r w:rsidRPr="009B35B5">
              <w:rPr>
                <w:sz w:val="24"/>
                <w:szCs w:val="24"/>
              </w:rPr>
              <w:t xml:space="preserve"> </w:t>
            </w:r>
          </w:p>
          <w:p w14:paraId="47D4EAAE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Remembrance Day </w:t>
            </w:r>
            <w:r>
              <w:rPr>
                <w:sz w:val="24"/>
                <w:szCs w:val="24"/>
              </w:rPr>
              <w:t>11</w:t>
            </w:r>
            <w:r w:rsidRPr="00770DF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Pr="009B35B5">
              <w:rPr>
                <w:sz w:val="24"/>
                <w:szCs w:val="24"/>
              </w:rPr>
              <w:t>November</w:t>
            </w:r>
          </w:p>
          <w:p w14:paraId="4E3BFAD0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Diwali November </w:t>
            </w:r>
          </w:p>
          <w:p w14:paraId="6E11E316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Anti-Bullying Week second week in November </w:t>
            </w:r>
          </w:p>
          <w:p w14:paraId="3F41C7EA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First Sunday of Advent 29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November begins the Season of Christmas</w:t>
            </w:r>
          </w:p>
          <w:p w14:paraId="599F3ED6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BACON’S Appeal </w:t>
            </w:r>
          </w:p>
          <w:p w14:paraId="4D3A87FC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E47E64">
              <w:rPr>
                <w:sz w:val="24"/>
                <w:szCs w:val="24"/>
              </w:rPr>
              <w:t xml:space="preserve">Carol Service </w:t>
            </w:r>
          </w:p>
          <w:p w14:paraId="597FAC22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E95" w:rsidRPr="009B35B5" w14:paraId="2E230E5F" w14:textId="77777777" w:rsidTr="00DA5DDB">
        <w:tc>
          <w:tcPr>
            <w:tcW w:w="2547" w:type="dxa"/>
          </w:tcPr>
          <w:p w14:paraId="74FE8822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t>Module Three</w:t>
            </w:r>
          </w:p>
        </w:tc>
        <w:tc>
          <w:tcPr>
            <w:tcW w:w="7909" w:type="dxa"/>
          </w:tcPr>
          <w:p w14:paraId="63B987AC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>Living with COURAGE</w:t>
            </w:r>
          </w:p>
          <w:p w14:paraId="5F96AD1F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Epiphany 6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January </w:t>
            </w:r>
          </w:p>
          <w:p w14:paraId="327C5DB9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Holocaust Memorial Day 27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January </w:t>
            </w:r>
          </w:p>
          <w:p w14:paraId="6824456A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LGBT Month February</w:t>
            </w:r>
          </w:p>
          <w:p w14:paraId="5287F116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Lunar New year February</w:t>
            </w:r>
          </w:p>
          <w:p w14:paraId="4438C351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Valentine’s day 14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February</w:t>
            </w:r>
          </w:p>
          <w:p w14:paraId="50A9CA99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Ash Wednesday February </w:t>
            </w:r>
          </w:p>
          <w:p w14:paraId="1CCE370F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E95" w:rsidRPr="009B35B5" w14:paraId="4E444EB8" w14:textId="77777777" w:rsidTr="00DA5DDB">
        <w:tc>
          <w:tcPr>
            <w:tcW w:w="2547" w:type="dxa"/>
          </w:tcPr>
          <w:p w14:paraId="11EB16C6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t>Module Four</w:t>
            </w:r>
          </w:p>
        </w:tc>
        <w:tc>
          <w:tcPr>
            <w:tcW w:w="7909" w:type="dxa"/>
          </w:tcPr>
          <w:p w14:paraId="02D56F9E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>Living with COMPASSION</w:t>
            </w:r>
          </w:p>
          <w:p w14:paraId="5127B107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LENT starts for six weeks</w:t>
            </w:r>
          </w:p>
          <w:p w14:paraId="7ABF2EF6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St David’s Day 1</w:t>
            </w:r>
            <w:r w:rsidRPr="009B35B5">
              <w:rPr>
                <w:sz w:val="24"/>
                <w:szCs w:val="24"/>
                <w:vertAlign w:val="superscript"/>
              </w:rPr>
              <w:t>st</w:t>
            </w:r>
            <w:r w:rsidRPr="009B35B5">
              <w:rPr>
                <w:sz w:val="24"/>
                <w:szCs w:val="24"/>
              </w:rPr>
              <w:t xml:space="preserve"> March</w:t>
            </w:r>
          </w:p>
          <w:p w14:paraId="137986E9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Mothering </w:t>
            </w:r>
            <w:proofErr w:type="gramStart"/>
            <w:r w:rsidRPr="009B35B5">
              <w:rPr>
                <w:sz w:val="24"/>
                <w:szCs w:val="24"/>
              </w:rPr>
              <w:t>Sunday  March</w:t>
            </w:r>
            <w:proofErr w:type="gramEnd"/>
          </w:p>
          <w:p w14:paraId="38394FB8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St Patricks Day 17</w:t>
            </w:r>
            <w:r w:rsidRPr="009B35B5">
              <w:rPr>
                <w:sz w:val="24"/>
                <w:szCs w:val="24"/>
                <w:vertAlign w:val="superscript"/>
              </w:rPr>
              <w:t>th</w:t>
            </w:r>
            <w:r w:rsidRPr="009B35B5">
              <w:rPr>
                <w:sz w:val="24"/>
                <w:szCs w:val="24"/>
              </w:rPr>
              <w:t xml:space="preserve"> March</w:t>
            </w:r>
          </w:p>
          <w:p w14:paraId="09B40CBB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Palm Sunday </w:t>
            </w:r>
          </w:p>
          <w:p w14:paraId="5B590EF7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Holy week </w:t>
            </w:r>
          </w:p>
          <w:p w14:paraId="029FF9F1" w14:textId="77777777" w:rsidR="003D0E95" w:rsidRPr="009B35B5" w:rsidRDefault="003D0E95" w:rsidP="00DA5DDB"/>
        </w:tc>
      </w:tr>
      <w:tr w:rsidR="003D0E95" w:rsidRPr="009B35B5" w14:paraId="4336FB3F" w14:textId="77777777" w:rsidTr="00DA5DDB">
        <w:tc>
          <w:tcPr>
            <w:tcW w:w="2547" w:type="dxa"/>
          </w:tcPr>
          <w:p w14:paraId="2D8CBD38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t>Module Five</w:t>
            </w:r>
          </w:p>
        </w:tc>
        <w:tc>
          <w:tcPr>
            <w:tcW w:w="7909" w:type="dxa"/>
          </w:tcPr>
          <w:p w14:paraId="0B43C5B2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>Living with RESPECT</w:t>
            </w:r>
          </w:p>
          <w:p w14:paraId="4203E18E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Beginning of exam season</w:t>
            </w:r>
          </w:p>
          <w:p w14:paraId="29F0DEA7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Season of Easter</w:t>
            </w:r>
          </w:p>
          <w:p w14:paraId="189A6CE2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Ramadan </w:t>
            </w:r>
          </w:p>
          <w:p w14:paraId="774FE720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Pentecost </w:t>
            </w:r>
          </w:p>
          <w:p w14:paraId="4F62AC56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May Day</w:t>
            </w:r>
          </w:p>
          <w:p w14:paraId="177A46DF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 xml:space="preserve">Ascension </w:t>
            </w:r>
          </w:p>
          <w:p w14:paraId="48FD9481" w14:textId="77777777" w:rsidR="003D0E95" w:rsidRPr="009B35B5" w:rsidRDefault="003D0E95" w:rsidP="00DA5DDB"/>
        </w:tc>
      </w:tr>
      <w:tr w:rsidR="003D0E95" w:rsidRPr="009B35B5" w14:paraId="38248D6F" w14:textId="77777777" w:rsidTr="00DA5DDB">
        <w:tc>
          <w:tcPr>
            <w:tcW w:w="2547" w:type="dxa"/>
          </w:tcPr>
          <w:p w14:paraId="2F516652" w14:textId="77777777" w:rsidR="003D0E95" w:rsidRPr="009B35B5" w:rsidRDefault="003D0E95" w:rsidP="00DA5DDB">
            <w:pPr>
              <w:rPr>
                <w:b/>
                <w:bCs/>
                <w:sz w:val="28"/>
                <w:szCs w:val="28"/>
              </w:rPr>
            </w:pPr>
            <w:r w:rsidRPr="009B35B5">
              <w:rPr>
                <w:b/>
                <w:bCs/>
                <w:sz w:val="28"/>
                <w:szCs w:val="28"/>
              </w:rPr>
              <w:t>Module Six</w:t>
            </w:r>
          </w:p>
        </w:tc>
        <w:tc>
          <w:tcPr>
            <w:tcW w:w="7909" w:type="dxa"/>
          </w:tcPr>
          <w:p w14:paraId="60CF27BC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  <w:r w:rsidRPr="009B35B5">
              <w:rPr>
                <w:b/>
                <w:bCs/>
                <w:sz w:val="24"/>
                <w:szCs w:val="24"/>
              </w:rPr>
              <w:t xml:space="preserve">Living with INTEGRITY </w:t>
            </w:r>
          </w:p>
          <w:p w14:paraId="0634503C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E47E64">
              <w:rPr>
                <w:sz w:val="24"/>
                <w:szCs w:val="24"/>
              </w:rPr>
              <w:t>Founders Day June</w:t>
            </w:r>
            <w:r w:rsidRPr="009B35B5">
              <w:rPr>
                <w:sz w:val="24"/>
                <w:szCs w:val="24"/>
              </w:rPr>
              <w:t xml:space="preserve"> </w:t>
            </w:r>
          </w:p>
          <w:p w14:paraId="1FF6C7B8" w14:textId="77777777" w:rsidR="003D0E95" w:rsidRPr="009B35B5" w:rsidRDefault="003D0E95" w:rsidP="00DA5DDB">
            <w:pPr>
              <w:rPr>
                <w:sz w:val="24"/>
                <w:szCs w:val="24"/>
              </w:rPr>
            </w:pPr>
            <w:r w:rsidRPr="009B35B5">
              <w:rPr>
                <w:sz w:val="24"/>
                <w:szCs w:val="24"/>
              </w:rPr>
              <w:t>Enrichment programme</w:t>
            </w:r>
          </w:p>
          <w:p w14:paraId="5958A0FA" w14:textId="77777777" w:rsidR="003D0E95" w:rsidRPr="009B35B5" w:rsidRDefault="003D0E95" w:rsidP="00DA5D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52A367" w14:textId="77777777" w:rsidR="003D0E95" w:rsidRPr="002E13FB" w:rsidRDefault="003D0E95" w:rsidP="003D0E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6539C95" w14:textId="77777777" w:rsidR="003D0E95" w:rsidRDefault="003D0E95" w:rsidP="003D0E95">
      <w:pPr>
        <w:jc w:val="center"/>
        <w:rPr>
          <w:rFonts w:eastAsia="Times New Roman" w:cstheme="minorHAnsi"/>
          <w:b/>
          <w:bCs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A863672" wp14:editId="69E3A48E">
            <wp:extent cx="303022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C4D7" w14:textId="77777777" w:rsidR="003D0E95" w:rsidRDefault="003D0E95" w:rsidP="003D0E9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4"/>
          <w:szCs w:val="44"/>
          <w:lang w:eastAsia="en-GB"/>
        </w:rPr>
      </w:pPr>
      <w:bookmarkStart w:id="0" w:name="_Hlk40861023"/>
    </w:p>
    <w:p w14:paraId="524E353C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44"/>
          <w:szCs w:val="44"/>
          <w:lang w:eastAsia="en-GB"/>
        </w:rPr>
      </w:pPr>
      <w:r w:rsidRPr="009B35B5">
        <w:rPr>
          <w:rFonts w:ascii="Calibri" w:eastAsia="Times New Roman" w:hAnsi="Calibri" w:cs="Calibri"/>
          <w:b/>
          <w:bCs/>
          <w:sz w:val="44"/>
          <w:szCs w:val="44"/>
          <w:lang w:eastAsia="en-GB"/>
        </w:rPr>
        <w:t>Bacon’s Prayer</w:t>
      </w:r>
      <w:r w:rsidRPr="009B35B5">
        <w:rPr>
          <w:rFonts w:ascii="Calibri" w:eastAsia="Times New Roman" w:hAnsi="Calibri" w:cs="Calibri"/>
          <w:sz w:val="44"/>
          <w:szCs w:val="44"/>
          <w:lang w:eastAsia="en-GB"/>
        </w:rPr>
        <w:t> </w:t>
      </w:r>
    </w:p>
    <w:p w14:paraId="1D5D236E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</w:p>
    <w:p w14:paraId="1924E444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 xml:space="preserve">Father, we ask that you </w:t>
      </w:r>
      <w:proofErr w:type="gramStart"/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will give</w:t>
      </w:r>
      <w:proofErr w:type="gramEnd"/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 xml:space="preserve"> to Bacon’s, your gifts </w:t>
      </w:r>
    </w:p>
    <w:p w14:paraId="3755CC1C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of FAITH and UNDERSTANDING </w:t>
      </w:r>
    </w:p>
    <w:p w14:paraId="71842BFB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of COMPASSION and COURAGE </w:t>
      </w:r>
    </w:p>
    <w:p w14:paraId="769825E8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of INTEGRITY and RESPECT </w:t>
      </w:r>
    </w:p>
    <w:p w14:paraId="45F31A82" w14:textId="77777777" w:rsidR="003D0E95" w:rsidRDefault="003D0E95" w:rsidP="003D0E9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of SEEKING and FINDING </w:t>
      </w:r>
    </w:p>
    <w:p w14:paraId="1A4CD65B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</w:p>
    <w:p w14:paraId="10C80E78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Help us to glorify you in all things, </w:t>
      </w:r>
    </w:p>
    <w:p w14:paraId="65DFC7EA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to trust in your love for us, </w:t>
      </w:r>
    </w:p>
    <w:p w14:paraId="5505504C" w14:textId="77777777" w:rsidR="003D0E95" w:rsidRPr="009B35B5" w:rsidRDefault="003D0E95" w:rsidP="003D0E9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and to live and work to your praise. </w:t>
      </w:r>
    </w:p>
    <w:p w14:paraId="47E649DA" w14:textId="77777777" w:rsidR="003D0E95" w:rsidRPr="009B35B5" w:rsidRDefault="003D0E95" w:rsidP="003D0E95">
      <w:pPr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  <w:r w:rsidRPr="009B35B5">
        <w:rPr>
          <w:rFonts w:ascii="Calibri" w:eastAsia="Times New Roman" w:hAnsi="Calibri" w:cs="Calibri"/>
          <w:sz w:val="36"/>
          <w:szCs w:val="36"/>
          <w:lang w:eastAsia="en-GB"/>
        </w:rPr>
        <w:t>Amen </w:t>
      </w:r>
    </w:p>
    <w:bookmarkEnd w:id="0"/>
    <w:p w14:paraId="68AC0CA8" w14:textId="77777777" w:rsidR="003D0E95" w:rsidRPr="009B35B5" w:rsidRDefault="003D0E95" w:rsidP="003D0E95">
      <w:pPr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2B6E686B" w14:textId="77777777" w:rsidR="003D0E95" w:rsidRPr="009B35B5" w:rsidRDefault="003D0E95" w:rsidP="003D0E95">
      <w:pPr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45A88D1D" w14:textId="77777777" w:rsidR="003D0E95" w:rsidRPr="009B35B5" w:rsidRDefault="003D0E95" w:rsidP="003D0E95">
      <w:pPr>
        <w:jc w:val="center"/>
        <w:rPr>
          <w:sz w:val="72"/>
          <w:szCs w:val="72"/>
        </w:rPr>
      </w:pPr>
    </w:p>
    <w:p w14:paraId="6E3A6CDF" w14:textId="77777777" w:rsidR="003D0E95" w:rsidRPr="009B35B5" w:rsidRDefault="003D0E95" w:rsidP="003D0E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96"/>
          <w:szCs w:val="96"/>
          <w:lang w:eastAsia="en-GB"/>
        </w:rPr>
      </w:pPr>
      <w:r w:rsidRPr="009B35B5">
        <w:rPr>
          <w:rFonts w:eastAsia="Times New Roman" w:cstheme="minorHAnsi"/>
          <w:b/>
          <w:bCs/>
          <w:color w:val="000000"/>
          <w:sz w:val="96"/>
          <w:szCs w:val="96"/>
          <w:lang w:eastAsia="en-GB"/>
        </w:rPr>
        <w:t>Gloria in Excelsis Deo</w:t>
      </w:r>
    </w:p>
    <w:p w14:paraId="526F90F6" w14:textId="77777777" w:rsidR="003D0E95" w:rsidRDefault="003D0E95" w:rsidP="003D0E95">
      <w:pPr>
        <w:jc w:val="center"/>
        <w:rPr>
          <w:rFonts w:eastAsia="Times New Roman" w:cstheme="minorHAnsi"/>
          <w:b/>
          <w:bCs/>
          <w:sz w:val="52"/>
          <w:szCs w:val="52"/>
        </w:rPr>
      </w:pPr>
    </w:p>
    <w:p w14:paraId="1D190137" w14:textId="0C01EB97" w:rsidR="003D0E95" w:rsidRDefault="003D0E95" w:rsidP="003D0E95">
      <w:pPr>
        <w:rPr>
          <w:rFonts w:eastAsia="Times New Roman" w:cstheme="minorHAnsi"/>
          <w:b/>
          <w:bCs/>
          <w:sz w:val="52"/>
          <w:szCs w:val="52"/>
        </w:rPr>
      </w:pPr>
    </w:p>
    <w:p w14:paraId="79CE8C78" w14:textId="77777777" w:rsidR="003D0E95" w:rsidRDefault="003D0E95" w:rsidP="003D0E95">
      <w:pPr>
        <w:rPr>
          <w:rFonts w:eastAsia="Times New Roman" w:cstheme="minorHAnsi"/>
          <w:b/>
          <w:bCs/>
          <w:sz w:val="52"/>
          <w:szCs w:val="52"/>
        </w:rPr>
      </w:pPr>
    </w:p>
    <w:p w14:paraId="63505845" w14:textId="77777777" w:rsidR="003D0E95" w:rsidRDefault="003D0E95" w:rsidP="003D0E95">
      <w:pPr>
        <w:rPr>
          <w:rFonts w:eastAsia="Times New Roman" w:cstheme="minorHAnsi"/>
          <w:b/>
          <w:bCs/>
          <w:sz w:val="52"/>
          <w:szCs w:val="52"/>
        </w:rPr>
      </w:pPr>
    </w:p>
    <w:p w14:paraId="71852902" w14:textId="77777777" w:rsidR="003D0E95" w:rsidRPr="003D0E95" w:rsidRDefault="003D0E95" w:rsidP="003D0E95">
      <w:pPr>
        <w:shd w:val="clear" w:color="auto" w:fill="00B0F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sz w:val="52"/>
          <w:szCs w:val="52"/>
        </w:rPr>
      </w:pPr>
      <w:r w:rsidRPr="003D0E95">
        <w:rPr>
          <w:rFonts w:eastAsia="Times New Roman" w:cstheme="minorHAnsi"/>
          <w:b/>
          <w:bCs/>
          <w:sz w:val="52"/>
          <w:szCs w:val="52"/>
        </w:rPr>
        <w:lastRenderedPageBreak/>
        <w:t>Module One</w:t>
      </w:r>
    </w:p>
    <w:p w14:paraId="1C8337DA" w14:textId="77777777" w:rsidR="003D0E95" w:rsidRPr="003D0E95" w:rsidRDefault="003D0E95" w:rsidP="003D0E95">
      <w:pPr>
        <w:spacing w:after="0" w:line="240" w:lineRule="auto"/>
        <w:ind w:left="720"/>
        <w:contextualSpacing/>
        <w:jc w:val="center"/>
        <w:rPr>
          <w:rFonts w:eastAsia="Times New Roman" w:cstheme="minorHAnsi"/>
          <w:sz w:val="36"/>
          <w:szCs w:val="36"/>
        </w:rPr>
      </w:pPr>
      <w:r w:rsidRPr="003D0E95">
        <w:rPr>
          <w:rFonts w:eastAsia="Times New Roman" w:cstheme="minorHAnsi"/>
          <w:sz w:val="36"/>
          <w:szCs w:val="36"/>
        </w:rPr>
        <w:t xml:space="preserve">Theme: </w:t>
      </w:r>
      <w:r w:rsidRPr="003D0E95">
        <w:rPr>
          <w:rFonts w:eastAsia="Times New Roman" w:cstheme="minorHAnsi"/>
          <w:b/>
          <w:bCs/>
          <w:sz w:val="36"/>
          <w:szCs w:val="36"/>
        </w:rPr>
        <w:t>‘We are Bacon’s College’</w:t>
      </w:r>
    </w:p>
    <w:p w14:paraId="71025F10" w14:textId="77777777" w:rsidR="003D0E95" w:rsidRPr="003D0E95" w:rsidRDefault="003D0E95" w:rsidP="003D0E95">
      <w:pPr>
        <w:ind w:left="720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D0E95">
        <w:rPr>
          <w:rFonts w:cstheme="minorHAnsi"/>
          <w:sz w:val="36"/>
          <w:szCs w:val="36"/>
        </w:rPr>
        <w:t>Church Season: Ordinary Time/Harvest</w:t>
      </w:r>
    </w:p>
    <w:p w14:paraId="0305E3D9" w14:textId="77777777" w:rsidR="003D0E95" w:rsidRPr="003D0E95" w:rsidRDefault="003D0E95" w:rsidP="003D0E95">
      <w:pPr>
        <w:jc w:val="center"/>
      </w:pPr>
    </w:p>
    <w:p w14:paraId="1402B934" w14:textId="77777777" w:rsidR="003D0E95" w:rsidRPr="003D0E95" w:rsidRDefault="003D0E95" w:rsidP="003D0E95">
      <w:pPr>
        <w:jc w:val="center"/>
      </w:pPr>
    </w:p>
    <w:tbl>
      <w:tblPr>
        <w:tblStyle w:val="TableGrid1"/>
        <w:tblW w:w="10409" w:type="dxa"/>
        <w:tblLook w:val="04A0" w:firstRow="1" w:lastRow="0" w:firstColumn="1" w:lastColumn="0" w:noHBand="0" w:noVBand="1"/>
      </w:tblPr>
      <w:tblGrid>
        <w:gridCol w:w="1399"/>
        <w:gridCol w:w="6960"/>
        <w:gridCol w:w="2050"/>
      </w:tblGrid>
      <w:tr w:rsidR="003D0E95" w:rsidRPr="003D0E95" w14:paraId="2DCE4056" w14:textId="77777777" w:rsidTr="00DA5DDB">
        <w:trPr>
          <w:trHeight w:val="322"/>
        </w:trPr>
        <w:tc>
          <w:tcPr>
            <w:tcW w:w="1399" w:type="dxa"/>
          </w:tcPr>
          <w:p w14:paraId="4787AA4D" w14:textId="77777777" w:rsidR="003D0E95" w:rsidRPr="003D0E95" w:rsidRDefault="003D0E95" w:rsidP="003D0E95">
            <w:pPr>
              <w:jc w:val="center"/>
              <w:rPr>
                <w:b/>
                <w:bCs/>
                <w:sz w:val="24"/>
                <w:szCs w:val="24"/>
              </w:rPr>
            </w:pPr>
            <w:r w:rsidRPr="003D0E9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960" w:type="dxa"/>
          </w:tcPr>
          <w:p w14:paraId="3A9D3579" w14:textId="77777777" w:rsidR="003D0E95" w:rsidRPr="003D0E95" w:rsidRDefault="003D0E95" w:rsidP="003D0E95">
            <w:pPr>
              <w:jc w:val="center"/>
              <w:rPr>
                <w:b/>
                <w:bCs/>
                <w:sz w:val="24"/>
                <w:szCs w:val="24"/>
              </w:rPr>
            </w:pPr>
            <w:r w:rsidRPr="003D0E9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2050" w:type="dxa"/>
          </w:tcPr>
          <w:p w14:paraId="3C193335" w14:textId="77777777" w:rsidR="003D0E95" w:rsidRPr="003D0E95" w:rsidRDefault="003D0E95" w:rsidP="003D0E95">
            <w:pPr>
              <w:jc w:val="center"/>
              <w:rPr>
                <w:b/>
                <w:bCs/>
                <w:sz w:val="24"/>
                <w:szCs w:val="24"/>
              </w:rPr>
            </w:pPr>
            <w:r w:rsidRPr="003D0E95">
              <w:rPr>
                <w:b/>
                <w:bCs/>
                <w:sz w:val="24"/>
                <w:szCs w:val="24"/>
              </w:rPr>
              <w:t>Assembly</w:t>
            </w:r>
          </w:p>
        </w:tc>
      </w:tr>
      <w:tr w:rsidR="003D0E95" w:rsidRPr="003D0E95" w14:paraId="1BEEA80F" w14:textId="77777777" w:rsidTr="00DA5DDB">
        <w:trPr>
          <w:trHeight w:val="1164"/>
        </w:trPr>
        <w:tc>
          <w:tcPr>
            <w:tcW w:w="1399" w:type="dxa"/>
          </w:tcPr>
          <w:p w14:paraId="5C86F30A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</w:t>
            </w:r>
          </w:p>
          <w:p w14:paraId="4026B1A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Sept </w:t>
            </w:r>
          </w:p>
        </w:tc>
        <w:tc>
          <w:tcPr>
            <w:tcW w:w="6960" w:type="dxa"/>
          </w:tcPr>
          <w:p w14:paraId="27795604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Be Proud - We are Bacon’s College</w:t>
            </w:r>
          </w:p>
          <w:p w14:paraId="74E599D6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Who are we? What do we believe in?                                                            What are values that guide us.</w:t>
            </w:r>
          </w:p>
        </w:tc>
        <w:tc>
          <w:tcPr>
            <w:tcW w:w="2050" w:type="dxa"/>
          </w:tcPr>
          <w:p w14:paraId="274BA466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JWI</w:t>
            </w:r>
          </w:p>
        </w:tc>
      </w:tr>
      <w:tr w:rsidR="003D0E95" w:rsidRPr="003D0E95" w14:paraId="29A95607" w14:textId="77777777" w:rsidTr="00DA5DDB">
        <w:trPr>
          <w:trHeight w:val="1164"/>
        </w:trPr>
        <w:tc>
          <w:tcPr>
            <w:tcW w:w="1399" w:type="dxa"/>
          </w:tcPr>
          <w:p w14:paraId="2DB21A79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</w:t>
            </w:r>
          </w:p>
          <w:p w14:paraId="24AE515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13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Sept</w:t>
            </w:r>
          </w:p>
        </w:tc>
        <w:tc>
          <w:tcPr>
            <w:tcW w:w="6960" w:type="dxa"/>
          </w:tcPr>
          <w:p w14:paraId="4E72ADED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 strive for academic excellence</w:t>
            </w:r>
          </w:p>
          <w:p w14:paraId="20872F99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Our commitment to outstanding                                                          academic outcomes for all</w:t>
            </w:r>
          </w:p>
        </w:tc>
        <w:tc>
          <w:tcPr>
            <w:tcW w:w="2050" w:type="dxa"/>
          </w:tcPr>
          <w:p w14:paraId="7D39B38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JWI</w:t>
            </w:r>
          </w:p>
        </w:tc>
      </w:tr>
      <w:tr w:rsidR="003D0E95" w:rsidRPr="003D0E95" w14:paraId="1A032194" w14:textId="77777777" w:rsidTr="00DA5DDB">
        <w:trPr>
          <w:trHeight w:val="478"/>
        </w:trPr>
        <w:tc>
          <w:tcPr>
            <w:tcW w:w="1399" w:type="dxa"/>
          </w:tcPr>
          <w:p w14:paraId="60561A7D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3</w:t>
            </w:r>
          </w:p>
          <w:p w14:paraId="6243265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20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Sept</w:t>
            </w:r>
          </w:p>
        </w:tc>
        <w:tc>
          <w:tcPr>
            <w:tcW w:w="6960" w:type="dxa"/>
          </w:tcPr>
          <w:p w14:paraId="4522DE40" w14:textId="77777777" w:rsidR="003D0E95" w:rsidRPr="003D0E95" w:rsidRDefault="003D0E95" w:rsidP="003D0E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We value responsible leadership and active fellowship </w:t>
            </w:r>
            <w:r w:rsidRPr="003D0E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exampled by FAITH in ACTION within the season of harvest – collection of food for food bank, writing to the elderly and praising God for creation and our resources =</w:t>
            </w: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We are part of a greater                                      community than ourselves</w:t>
            </w:r>
          </w:p>
          <w:p w14:paraId="65B526BF" w14:textId="77777777" w:rsidR="003D0E95" w:rsidRPr="003D0E95" w:rsidRDefault="003D0E95" w:rsidP="003D0E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sz w:val="24"/>
                <w:szCs w:val="24"/>
                <w:lang w:eastAsia="en-GB"/>
              </w:rPr>
              <w:t>Recognising the importance of student leadership</w:t>
            </w:r>
          </w:p>
        </w:tc>
        <w:tc>
          <w:tcPr>
            <w:tcW w:w="2050" w:type="dxa"/>
          </w:tcPr>
          <w:p w14:paraId="719C63FF" w14:textId="77777777" w:rsidR="003D0E95" w:rsidRPr="003D0E95" w:rsidRDefault="003D0E95" w:rsidP="003D0E95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Head of Sixth form and</w:t>
            </w:r>
          </w:p>
          <w:p w14:paraId="17B51C15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3D0E9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 xml:space="preserve"> Form Leadership Team</w:t>
            </w:r>
          </w:p>
        </w:tc>
      </w:tr>
      <w:tr w:rsidR="003D0E95" w:rsidRPr="003D0E95" w14:paraId="0B8ABD74" w14:textId="77777777" w:rsidTr="00DA5DDB">
        <w:trPr>
          <w:trHeight w:val="887"/>
        </w:trPr>
        <w:tc>
          <w:tcPr>
            <w:tcW w:w="1399" w:type="dxa"/>
          </w:tcPr>
          <w:p w14:paraId="052BFD5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4</w:t>
            </w:r>
          </w:p>
          <w:p w14:paraId="03A2AC8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27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Sept</w:t>
            </w:r>
          </w:p>
        </w:tc>
        <w:tc>
          <w:tcPr>
            <w:tcW w:w="6960" w:type="dxa"/>
          </w:tcPr>
          <w:p w14:paraId="12C17A2F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  <w:u w:val="single"/>
              </w:rPr>
              <w:t>Whole college Assembly</w:t>
            </w:r>
          </w:p>
          <w:p w14:paraId="237906F6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Beginning of Black History Month</w:t>
            </w:r>
          </w:p>
          <w:p w14:paraId="750CD372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Year Group Assembly                                                                                            </w:t>
            </w: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We are part of a greater community than ourselves                               </w:t>
            </w:r>
            <w:r w:rsidRPr="003D0E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FOOD BANK collections</w:t>
            </w:r>
          </w:p>
        </w:tc>
        <w:tc>
          <w:tcPr>
            <w:tcW w:w="2050" w:type="dxa"/>
          </w:tcPr>
          <w:p w14:paraId="0818B294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 xml:space="preserve">NTE ACA </w:t>
            </w:r>
          </w:p>
          <w:p w14:paraId="36879C7A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BHM Team</w:t>
            </w:r>
          </w:p>
        </w:tc>
      </w:tr>
      <w:tr w:rsidR="003D0E95" w:rsidRPr="003D0E95" w14:paraId="12656192" w14:textId="77777777" w:rsidTr="00DA5DDB">
        <w:trPr>
          <w:trHeight w:val="876"/>
        </w:trPr>
        <w:tc>
          <w:tcPr>
            <w:tcW w:w="1399" w:type="dxa"/>
          </w:tcPr>
          <w:p w14:paraId="6492C96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5</w:t>
            </w:r>
          </w:p>
          <w:p w14:paraId="6E45727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4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  <w:tc>
          <w:tcPr>
            <w:tcW w:w="6960" w:type="dxa"/>
          </w:tcPr>
          <w:p w14:paraId="79446D2E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  <w:u w:val="single"/>
              </w:rPr>
              <w:t>Whole college Assembly</w:t>
            </w:r>
          </w:p>
          <w:p w14:paraId="511D81F5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 xml:space="preserve">Continue BHM observance </w:t>
            </w:r>
          </w:p>
        </w:tc>
        <w:tc>
          <w:tcPr>
            <w:tcW w:w="2050" w:type="dxa"/>
          </w:tcPr>
          <w:p w14:paraId="740F84C5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BHM Team</w:t>
            </w:r>
          </w:p>
        </w:tc>
      </w:tr>
      <w:tr w:rsidR="003D0E95" w:rsidRPr="003D0E95" w14:paraId="024C2923" w14:textId="77777777" w:rsidTr="00DA5DDB">
        <w:trPr>
          <w:trHeight w:val="1650"/>
        </w:trPr>
        <w:tc>
          <w:tcPr>
            <w:tcW w:w="1399" w:type="dxa"/>
          </w:tcPr>
          <w:p w14:paraId="565CD60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</w:p>
          <w:p w14:paraId="428AFEDE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11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  <w:tc>
          <w:tcPr>
            <w:tcW w:w="6960" w:type="dxa"/>
          </w:tcPr>
          <w:p w14:paraId="696052F4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  <w:u w:val="single"/>
              </w:rPr>
              <w:t>Whole college Assembly</w:t>
            </w:r>
          </w:p>
          <w:p w14:paraId="2F5B3F58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 xml:space="preserve">Continue BHM observance </w:t>
            </w:r>
          </w:p>
          <w:p w14:paraId="5A99F19A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D68A98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Year Group Assembly                                                                                            </w:t>
            </w:r>
          </w:p>
          <w:p w14:paraId="678FC767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We care for our emotional wellbeing</w:t>
            </w:r>
          </w:p>
          <w:p w14:paraId="11E1A0A0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World Mental Health Day</w:t>
            </w:r>
            <w:r w:rsidRPr="003D0E95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3D0E9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</w:p>
          <w:p w14:paraId="17DBC450" w14:textId="77777777" w:rsidR="003D0E95" w:rsidRPr="003D0E95" w:rsidRDefault="003D0E95" w:rsidP="003D0E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6506EEA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BHM Team Speakers</w:t>
            </w:r>
          </w:p>
          <w:p w14:paraId="55FE625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0FB67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7CDA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MEB and ALL</w:t>
            </w:r>
          </w:p>
          <w:p w14:paraId="25F9FC2E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E95" w:rsidRPr="003D0E95" w14:paraId="1E49B06C" w14:textId="77777777" w:rsidTr="00DA5DDB">
        <w:trPr>
          <w:trHeight w:val="862"/>
        </w:trPr>
        <w:tc>
          <w:tcPr>
            <w:tcW w:w="1399" w:type="dxa"/>
          </w:tcPr>
          <w:p w14:paraId="3ED2CE9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7</w:t>
            </w:r>
          </w:p>
          <w:p w14:paraId="384BB359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18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Oct</w:t>
            </w:r>
          </w:p>
        </w:tc>
        <w:tc>
          <w:tcPr>
            <w:tcW w:w="6960" w:type="dxa"/>
          </w:tcPr>
          <w:p w14:paraId="4B2C34EC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 are proud to belong</w:t>
            </w:r>
          </w:p>
          <w:p w14:paraId="79F72888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We celebrate our unity </w:t>
            </w:r>
          </w:p>
          <w:p w14:paraId="19DAF1B4" w14:textId="77777777" w:rsidR="003D0E95" w:rsidRPr="003D0E95" w:rsidRDefault="003D0E95" w:rsidP="003D0E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D0E95">
              <w:rPr>
                <w:rFonts w:cstheme="minorHAnsi"/>
                <w:color w:val="000000"/>
                <w:sz w:val="24"/>
                <w:szCs w:val="24"/>
              </w:rPr>
              <w:t xml:space="preserve">Black History Month Evening of Excellence </w:t>
            </w:r>
            <w:r w:rsidRPr="003D0E9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Thursday 21</w:t>
            </w:r>
            <w:r w:rsidRPr="003D0E95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3D0E9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October</w:t>
            </w:r>
          </w:p>
        </w:tc>
        <w:tc>
          <w:tcPr>
            <w:tcW w:w="2050" w:type="dxa"/>
          </w:tcPr>
          <w:p w14:paraId="7F77497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 xml:space="preserve">BHM College </w:t>
            </w:r>
          </w:p>
        </w:tc>
      </w:tr>
    </w:tbl>
    <w:p w14:paraId="299CF2A0" w14:textId="5726333C" w:rsidR="00396850" w:rsidRDefault="00396850"/>
    <w:p w14:paraId="6F8861EE" w14:textId="5E21DF32" w:rsidR="003D0E95" w:rsidRDefault="003D0E95"/>
    <w:p w14:paraId="547C6531" w14:textId="4342F572" w:rsidR="003D0E95" w:rsidRDefault="003D0E95"/>
    <w:p w14:paraId="7ACEFEC9" w14:textId="72116631" w:rsidR="003D0E95" w:rsidRDefault="003D0E95"/>
    <w:p w14:paraId="208A6BB3" w14:textId="79527C47" w:rsidR="003D0E95" w:rsidRDefault="003D0E95"/>
    <w:p w14:paraId="20533B13" w14:textId="77777777" w:rsidR="003D0E95" w:rsidRPr="003D0E95" w:rsidRDefault="003D0E95" w:rsidP="003D0E95">
      <w:pPr>
        <w:shd w:val="clear" w:color="auto" w:fill="00B0F0"/>
        <w:jc w:val="center"/>
        <w:rPr>
          <w:rFonts w:cstheme="minorHAnsi"/>
          <w:b/>
          <w:bCs/>
          <w:sz w:val="52"/>
          <w:szCs w:val="52"/>
        </w:rPr>
      </w:pPr>
      <w:r w:rsidRPr="003D0E95">
        <w:rPr>
          <w:rFonts w:cstheme="minorHAnsi"/>
          <w:b/>
          <w:bCs/>
          <w:sz w:val="52"/>
          <w:szCs w:val="52"/>
        </w:rPr>
        <w:lastRenderedPageBreak/>
        <w:t xml:space="preserve">    </w:t>
      </w:r>
      <w:bookmarkStart w:id="1" w:name="_Hlk39651481"/>
      <w:r w:rsidRPr="003D0E95">
        <w:rPr>
          <w:rFonts w:cstheme="minorHAnsi"/>
          <w:b/>
          <w:bCs/>
          <w:sz w:val="52"/>
          <w:szCs w:val="52"/>
        </w:rPr>
        <w:t>Module Two</w:t>
      </w:r>
    </w:p>
    <w:p w14:paraId="340DFC94" w14:textId="77777777" w:rsidR="003D0E95" w:rsidRPr="003D0E95" w:rsidRDefault="003D0E95" w:rsidP="003D0E95">
      <w:pPr>
        <w:ind w:left="720"/>
        <w:contextualSpacing/>
        <w:jc w:val="center"/>
        <w:rPr>
          <w:rFonts w:cstheme="minorHAnsi"/>
          <w:sz w:val="36"/>
          <w:szCs w:val="36"/>
        </w:rPr>
      </w:pPr>
      <w:r w:rsidRPr="003D0E95">
        <w:rPr>
          <w:rFonts w:eastAsia="Times New Roman" w:cstheme="minorHAnsi"/>
          <w:sz w:val="36"/>
          <w:szCs w:val="36"/>
        </w:rPr>
        <w:t xml:space="preserve">Bacon’s Christian Value of </w:t>
      </w:r>
      <w:r w:rsidRPr="003D0E95">
        <w:rPr>
          <w:rFonts w:eastAsia="Times New Roman" w:cstheme="minorHAnsi"/>
          <w:b/>
          <w:bCs/>
          <w:sz w:val="36"/>
          <w:szCs w:val="36"/>
        </w:rPr>
        <w:t xml:space="preserve">FAITH </w:t>
      </w:r>
    </w:p>
    <w:p w14:paraId="179F87D8" w14:textId="77777777" w:rsidR="003D0E95" w:rsidRPr="003D0E95" w:rsidRDefault="003D0E95" w:rsidP="003D0E95">
      <w:pPr>
        <w:ind w:left="720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D0E95">
        <w:rPr>
          <w:rFonts w:cstheme="minorHAnsi"/>
          <w:sz w:val="36"/>
          <w:szCs w:val="36"/>
        </w:rPr>
        <w:t xml:space="preserve">Church Season: Advent </w:t>
      </w:r>
    </w:p>
    <w:p w14:paraId="5E2B2748" w14:textId="77777777" w:rsidR="003D0E95" w:rsidRPr="003D0E95" w:rsidRDefault="003D0E95" w:rsidP="003D0E95">
      <w:pPr>
        <w:rPr>
          <w:rFonts w:cstheme="minorHAnsi"/>
          <w:b/>
          <w:bCs/>
          <w:sz w:val="40"/>
          <w:szCs w:val="40"/>
        </w:rPr>
      </w:pPr>
    </w:p>
    <w:tbl>
      <w:tblPr>
        <w:tblStyle w:val="TableGrid2"/>
        <w:tblW w:w="10307" w:type="dxa"/>
        <w:tblLook w:val="04A0" w:firstRow="1" w:lastRow="0" w:firstColumn="1" w:lastColumn="0" w:noHBand="0" w:noVBand="1"/>
      </w:tblPr>
      <w:tblGrid>
        <w:gridCol w:w="1404"/>
        <w:gridCol w:w="6928"/>
        <w:gridCol w:w="1975"/>
      </w:tblGrid>
      <w:tr w:rsidR="003D0E95" w:rsidRPr="003D0E95" w14:paraId="34206731" w14:textId="77777777" w:rsidTr="00DA5DDB">
        <w:trPr>
          <w:trHeight w:val="281"/>
        </w:trPr>
        <w:tc>
          <w:tcPr>
            <w:tcW w:w="1404" w:type="dxa"/>
          </w:tcPr>
          <w:p w14:paraId="388EEFBD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3D0E9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928" w:type="dxa"/>
          </w:tcPr>
          <w:p w14:paraId="5E9005CB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3D0E9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975" w:type="dxa"/>
          </w:tcPr>
          <w:p w14:paraId="563B184F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3D0E95">
              <w:rPr>
                <w:b/>
                <w:bCs/>
                <w:sz w:val="24"/>
                <w:szCs w:val="24"/>
              </w:rPr>
              <w:t>Assembly</w:t>
            </w:r>
          </w:p>
        </w:tc>
      </w:tr>
      <w:tr w:rsidR="003D0E95" w:rsidRPr="003D0E95" w14:paraId="68435964" w14:textId="77777777" w:rsidTr="00DA5DDB">
        <w:trPr>
          <w:trHeight w:val="1155"/>
        </w:trPr>
        <w:tc>
          <w:tcPr>
            <w:tcW w:w="1404" w:type="dxa"/>
          </w:tcPr>
          <w:p w14:paraId="5A238A2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</w:t>
            </w:r>
          </w:p>
          <w:p w14:paraId="2077113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DB72A6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CA08B9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D0E95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928" w:type="dxa"/>
          </w:tcPr>
          <w:p w14:paraId="6CBD6072" w14:textId="77777777" w:rsidR="003D0E95" w:rsidRPr="003D0E95" w:rsidRDefault="003D0E95" w:rsidP="003D0E95">
            <w:pPr>
              <w:jc w:val="center"/>
              <w:rPr>
                <w:b/>
                <w:sz w:val="24"/>
                <w:szCs w:val="24"/>
              </w:rPr>
            </w:pPr>
            <w:r w:rsidRPr="003D0E95">
              <w:rPr>
                <w:b/>
                <w:sz w:val="24"/>
                <w:szCs w:val="24"/>
              </w:rPr>
              <w:t>Bacons’ Christian Value of FAITH</w:t>
            </w:r>
          </w:p>
          <w:p w14:paraId="3829DAF1" w14:textId="77777777" w:rsidR="003D0E95" w:rsidRPr="003D0E95" w:rsidRDefault="003D0E95" w:rsidP="003D0E95">
            <w:pPr>
              <w:jc w:val="center"/>
              <w:rPr>
                <w:sz w:val="24"/>
                <w:szCs w:val="24"/>
              </w:rPr>
            </w:pPr>
            <w:r w:rsidRPr="003D0E95">
              <w:rPr>
                <w:sz w:val="24"/>
                <w:szCs w:val="24"/>
              </w:rPr>
              <w:t>What is FAITH?</w:t>
            </w:r>
          </w:p>
          <w:p w14:paraId="38C12E30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Faith to remember; honouring those we have lost on All Souls’ Day</w:t>
            </w:r>
          </w:p>
        </w:tc>
        <w:tc>
          <w:tcPr>
            <w:tcW w:w="1975" w:type="dxa"/>
          </w:tcPr>
          <w:p w14:paraId="6615AAB9" w14:textId="77777777" w:rsidR="003D0E95" w:rsidRPr="003D0E95" w:rsidRDefault="003D0E95" w:rsidP="003D0E95">
            <w:pPr>
              <w:jc w:val="center"/>
              <w:rPr>
                <w:sz w:val="24"/>
                <w:szCs w:val="24"/>
              </w:rPr>
            </w:pPr>
            <w:r w:rsidRPr="003D0E95">
              <w:rPr>
                <w:sz w:val="24"/>
                <w:szCs w:val="24"/>
              </w:rPr>
              <w:t>JWI &amp; NTE</w:t>
            </w:r>
          </w:p>
        </w:tc>
      </w:tr>
      <w:tr w:rsidR="003D0E95" w:rsidRPr="003D0E95" w14:paraId="48E30F43" w14:textId="77777777" w:rsidTr="00DA5DDB">
        <w:trPr>
          <w:trHeight w:val="858"/>
        </w:trPr>
        <w:tc>
          <w:tcPr>
            <w:tcW w:w="1404" w:type="dxa"/>
          </w:tcPr>
          <w:p w14:paraId="7AC9378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</w:t>
            </w:r>
          </w:p>
          <w:p w14:paraId="14642CF5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1D70A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8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928" w:type="dxa"/>
          </w:tcPr>
          <w:p w14:paraId="1E783CC5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to stand together</w:t>
            </w:r>
          </w:p>
          <w:p w14:paraId="05C01395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BBEF94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Remembrance Day - College Memorial Service</w:t>
            </w:r>
          </w:p>
        </w:tc>
        <w:tc>
          <w:tcPr>
            <w:tcW w:w="1975" w:type="dxa"/>
          </w:tcPr>
          <w:p w14:paraId="28E2E04D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JWI</w:t>
            </w:r>
          </w:p>
          <w:p w14:paraId="22C3B427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Speaker</w:t>
            </w:r>
          </w:p>
        </w:tc>
      </w:tr>
      <w:tr w:rsidR="003D0E95" w:rsidRPr="003D0E95" w14:paraId="06CDED1C" w14:textId="77777777" w:rsidTr="00DA5DDB">
        <w:trPr>
          <w:trHeight w:val="1155"/>
        </w:trPr>
        <w:tc>
          <w:tcPr>
            <w:tcW w:w="1404" w:type="dxa"/>
          </w:tcPr>
          <w:p w14:paraId="49CD680A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3</w:t>
            </w:r>
          </w:p>
          <w:p w14:paraId="681D144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A00764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485D20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15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928" w:type="dxa"/>
          </w:tcPr>
          <w:p w14:paraId="1F294747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in a multicultural world</w:t>
            </w:r>
          </w:p>
          <w:p w14:paraId="0DA0408B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D8CE7D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Diwali</w:t>
            </w:r>
          </w:p>
          <w:p w14:paraId="337681E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Anti-bullying week</w:t>
            </w:r>
          </w:p>
        </w:tc>
        <w:tc>
          <w:tcPr>
            <w:tcW w:w="1975" w:type="dxa"/>
          </w:tcPr>
          <w:p w14:paraId="646160DD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TSA &amp; Heads of Year</w:t>
            </w:r>
          </w:p>
        </w:tc>
      </w:tr>
      <w:tr w:rsidR="003D0E95" w:rsidRPr="003D0E95" w14:paraId="1E60A9AF" w14:textId="77777777" w:rsidTr="00DA5DDB">
        <w:trPr>
          <w:trHeight w:val="1155"/>
        </w:trPr>
        <w:tc>
          <w:tcPr>
            <w:tcW w:w="1404" w:type="dxa"/>
          </w:tcPr>
          <w:p w14:paraId="250DF116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4</w:t>
            </w:r>
          </w:p>
          <w:p w14:paraId="22E6AF6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E32D0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423024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22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D0E95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928" w:type="dxa"/>
          </w:tcPr>
          <w:p w14:paraId="0A3DB870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and Prayer</w:t>
            </w:r>
          </w:p>
          <w:p w14:paraId="7CD94E9D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A9EA80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9607F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What is Prayer? How do we pray?</w:t>
            </w:r>
          </w:p>
        </w:tc>
        <w:tc>
          <w:tcPr>
            <w:tcW w:w="1975" w:type="dxa"/>
          </w:tcPr>
          <w:p w14:paraId="72BB816A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NJT</w:t>
            </w:r>
          </w:p>
        </w:tc>
      </w:tr>
      <w:tr w:rsidR="003D0E95" w:rsidRPr="003D0E95" w14:paraId="6A7212B8" w14:textId="77777777" w:rsidTr="00DA5DDB">
        <w:trPr>
          <w:trHeight w:val="1155"/>
        </w:trPr>
        <w:tc>
          <w:tcPr>
            <w:tcW w:w="1404" w:type="dxa"/>
          </w:tcPr>
          <w:p w14:paraId="7D5A60E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 xml:space="preserve">  5</w:t>
            </w:r>
          </w:p>
          <w:p w14:paraId="0F43B4C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7B786F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C8060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29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928" w:type="dxa"/>
          </w:tcPr>
          <w:p w14:paraId="6E9B195F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in Action</w:t>
            </w:r>
          </w:p>
          <w:p w14:paraId="4F293684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1D3A1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D0E95">
              <w:rPr>
                <w:rFonts w:cstheme="minorHAnsi"/>
                <w:sz w:val="24"/>
                <w:szCs w:val="24"/>
              </w:rPr>
              <w:t xml:space="preserve"> week of Advent- Candle of Hope and Advent appeal launch</w:t>
            </w:r>
          </w:p>
        </w:tc>
        <w:tc>
          <w:tcPr>
            <w:tcW w:w="1975" w:type="dxa"/>
          </w:tcPr>
          <w:p w14:paraId="2B4AAA40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Form Leadership team Speaker</w:t>
            </w:r>
          </w:p>
        </w:tc>
      </w:tr>
      <w:tr w:rsidR="003D0E95" w:rsidRPr="003D0E95" w14:paraId="158AE188" w14:textId="77777777" w:rsidTr="00DA5DDB">
        <w:trPr>
          <w:trHeight w:val="1140"/>
        </w:trPr>
        <w:tc>
          <w:tcPr>
            <w:tcW w:w="1404" w:type="dxa"/>
          </w:tcPr>
          <w:p w14:paraId="354502E6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</w:p>
          <w:p w14:paraId="338CF42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7FDB74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12D61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Dec</w:t>
            </w:r>
          </w:p>
        </w:tc>
        <w:tc>
          <w:tcPr>
            <w:tcW w:w="6928" w:type="dxa"/>
          </w:tcPr>
          <w:p w14:paraId="2AAB3DB8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40372955"/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to live in Peace</w:t>
            </w:r>
          </w:p>
          <w:p w14:paraId="066B72C5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1EA88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2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D0E95">
              <w:rPr>
                <w:rFonts w:cstheme="minorHAnsi"/>
                <w:sz w:val="24"/>
                <w:szCs w:val="24"/>
              </w:rPr>
              <w:t xml:space="preserve"> week of Advent – Candle of Peace, Appeal continues</w:t>
            </w:r>
            <w:bookmarkEnd w:id="2"/>
          </w:p>
        </w:tc>
        <w:tc>
          <w:tcPr>
            <w:tcW w:w="1975" w:type="dxa"/>
          </w:tcPr>
          <w:p w14:paraId="2A33853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Leadership team</w:t>
            </w:r>
          </w:p>
        </w:tc>
      </w:tr>
      <w:tr w:rsidR="003D0E95" w:rsidRPr="003D0E95" w14:paraId="69A5F519" w14:textId="77777777" w:rsidTr="00DA5DDB">
        <w:trPr>
          <w:trHeight w:val="1155"/>
        </w:trPr>
        <w:tc>
          <w:tcPr>
            <w:tcW w:w="1404" w:type="dxa"/>
          </w:tcPr>
          <w:p w14:paraId="0BFAE19F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7</w:t>
            </w:r>
          </w:p>
          <w:p w14:paraId="32AE419E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180E5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EBAF9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13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Dec</w:t>
            </w:r>
          </w:p>
        </w:tc>
        <w:tc>
          <w:tcPr>
            <w:tcW w:w="6928" w:type="dxa"/>
          </w:tcPr>
          <w:p w14:paraId="1FBC41B2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to live in Joy</w:t>
            </w:r>
          </w:p>
          <w:p w14:paraId="14311D96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48C7C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3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3D0E95">
              <w:rPr>
                <w:rFonts w:cstheme="minorHAnsi"/>
                <w:sz w:val="24"/>
                <w:szCs w:val="24"/>
              </w:rPr>
              <w:t xml:space="preserve"> week of Advent – Candle of Joy, Appeal continues</w:t>
            </w:r>
          </w:p>
        </w:tc>
        <w:tc>
          <w:tcPr>
            <w:tcW w:w="1975" w:type="dxa"/>
          </w:tcPr>
          <w:p w14:paraId="7223FCCB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Leadership team</w:t>
            </w:r>
          </w:p>
        </w:tc>
      </w:tr>
      <w:tr w:rsidR="003D0E95" w:rsidRPr="003D0E95" w14:paraId="511A8A56" w14:textId="77777777" w:rsidTr="00DA5DDB">
        <w:trPr>
          <w:trHeight w:val="1155"/>
        </w:trPr>
        <w:tc>
          <w:tcPr>
            <w:tcW w:w="1404" w:type="dxa"/>
          </w:tcPr>
          <w:p w14:paraId="1EB8BBF1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8</w:t>
            </w:r>
          </w:p>
          <w:p w14:paraId="300EC9B2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25C6D88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E2D943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17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Dec</w:t>
            </w:r>
          </w:p>
        </w:tc>
        <w:tc>
          <w:tcPr>
            <w:tcW w:w="6928" w:type="dxa"/>
          </w:tcPr>
          <w:p w14:paraId="0FB5DDE6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b/>
                <w:bCs/>
                <w:sz w:val="24"/>
                <w:szCs w:val="24"/>
              </w:rPr>
              <w:t>FAITH to live in love</w:t>
            </w:r>
          </w:p>
          <w:p w14:paraId="4F0E6C16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557649" w14:textId="77777777" w:rsidR="003D0E95" w:rsidRPr="003D0E95" w:rsidRDefault="003D0E95" w:rsidP="003D0E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4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week of Advent – Candle of love, last week of </w:t>
            </w:r>
            <w:proofErr w:type="gramStart"/>
            <w:r w:rsidRPr="003D0E95">
              <w:rPr>
                <w:rFonts w:cstheme="minorHAnsi"/>
                <w:sz w:val="24"/>
                <w:szCs w:val="24"/>
              </w:rPr>
              <w:t>Appeal</w:t>
            </w:r>
            <w:proofErr w:type="gramEnd"/>
            <w:r w:rsidRPr="003D0E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24A7B6BF" w14:textId="77777777" w:rsidR="003D0E95" w:rsidRPr="003D0E95" w:rsidRDefault="003D0E95" w:rsidP="003D0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E95">
              <w:rPr>
                <w:rFonts w:cstheme="minorHAnsi"/>
                <w:sz w:val="24"/>
                <w:szCs w:val="24"/>
              </w:rPr>
              <w:t>6</w:t>
            </w:r>
            <w:r w:rsidRPr="003D0E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cstheme="minorHAnsi"/>
                <w:sz w:val="24"/>
                <w:szCs w:val="24"/>
              </w:rPr>
              <w:t xml:space="preserve"> Form Leadership team, Speaker</w:t>
            </w:r>
          </w:p>
        </w:tc>
      </w:tr>
      <w:bookmarkEnd w:id="1"/>
    </w:tbl>
    <w:p w14:paraId="0239F3FE" w14:textId="77777777" w:rsidR="003D0E95" w:rsidRPr="003D0E95" w:rsidRDefault="003D0E95" w:rsidP="003D0E95">
      <w:pPr>
        <w:spacing w:after="0" w:line="240" w:lineRule="auto"/>
        <w:jc w:val="center"/>
        <w:outlineLvl w:val="2"/>
        <w:rPr>
          <w:rFonts w:ascii="gillsans" w:eastAsia="Times New Roman" w:hAnsi="gillsans" w:cs="Times New Roman"/>
          <w:b/>
          <w:bCs/>
          <w:color w:val="1DA0E1"/>
          <w:sz w:val="38"/>
          <w:szCs w:val="38"/>
          <w:u w:val="single"/>
          <w:lang w:eastAsia="en-GB"/>
        </w:rPr>
      </w:pPr>
    </w:p>
    <w:p w14:paraId="6C76B038" w14:textId="6D0F93DC" w:rsidR="003D0E95" w:rsidRDefault="003D0E95"/>
    <w:p w14:paraId="09A848CD" w14:textId="17FD86EA" w:rsidR="003D0E95" w:rsidRDefault="003D0E95"/>
    <w:p w14:paraId="742D7973" w14:textId="0F9924B2" w:rsidR="003D0E95" w:rsidRDefault="003D0E95"/>
    <w:p w14:paraId="01217425" w14:textId="7B715ABF" w:rsidR="003D0E95" w:rsidRDefault="003D0E95"/>
    <w:p w14:paraId="46B35124" w14:textId="683CABEA" w:rsidR="003D0E95" w:rsidRDefault="003D0E95"/>
    <w:p w14:paraId="7A9C280A" w14:textId="53B90762" w:rsidR="003D0E95" w:rsidRDefault="003D0E95"/>
    <w:p w14:paraId="7C5D2F43" w14:textId="1DEB166D" w:rsidR="003D0E95" w:rsidRDefault="003D0E95"/>
    <w:p w14:paraId="3DD21266" w14:textId="77777777" w:rsidR="003D0E95" w:rsidRPr="003D0E95" w:rsidRDefault="003D0E95" w:rsidP="003D0E95">
      <w:pPr>
        <w:shd w:val="clear" w:color="auto" w:fill="00B0F0"/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Calibri"/>
          <w:b/>
          <w:bCs/>
          <w:sz w:val="52"/>
          <w:szCs w:val="52"/>
        </w:rPr>
      </w:pPr>
      <w:r w:rsidRPr="003D0E95">
        <w:rPr>
          <w:rFonts w:ascii="Calibri" w:eastAsia="Calibri" w:hAnsi="Calibri" w:cs="Calibri"/>
          <w:b/>
          <w:bCs/>
          <w:sz w:val="52"/>
          <w:szCs w:val="52"/>
        </w:rPr>
        <w:lastRenderedPageBreak/>
        <w:t>Module Three</w:t>
      </w:r>
    </w:p>
    <w:p w14:paraId="3F18A40D" w14:textId="77777777" w:rsidR="003D0E95" w:rsidRPr="003D0E95" w:rsidRDefault="003D0E95" w:rsidP="003D0E95">
      <w:pPr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Calibri"/>
          <w:b/>
          <w:bCs/>
          <w:sz w:val="28"/>
          <w:szCs w:val="28"/>
        </w:rPr>
      </w:pPr>
      <w:r w:rsidRPr="003D0E95">
        <w:rPr>
          <w:rFonts w:eastAsia="Times New Roman" w:cstheme="minorHAnsi"/>
          <w:sz w:val="36"/>
          <w:szCs w:val="36"/>
        </w:rPr>
        <w:t xml:space="preserve">Bacon’s Christian Value of </w:t>
      </w:r>
      <w:r w:rsidRPr="003D0E95">
        <w:rPr>
          <w:rFonts w:eastAsia="Times New Roman" w:cstheme="minorHAnsi"/>
          <w:b/>
          <w:bCs/>
          <w:sz w:val="36"/>
          <w:szCs w:val="36"/>
        </w:rPr>
        <w:t>COURAGE</w:t>
      </w:r>
    </w:p>
    <w:p w14:paraId="2F5A6E20" w14:textId="77777777" w:rsidR="003D0E95" w:rsidRPr="003D0E95" w:rsidRDefault="003D0E95" w:rsidP="003D0E95">
      <w:pPr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Calibri"/>
          <w:b/>
          <w:bCs/>
          <w:sz w:val="28"/>
          <w:szCs w:val="28"/>
        </w:rPr>
      </w:pPr>
      <w:r w:rsidRPr="003D0E95">
        <w:rPr>
          <w:rFonts w:cstheme="minorHAnsi"/>
          <w:sz w:val="36"/>
          <w:szCs w:val="36"/>
        </w:rPr>
        <w:t xml:space="preserve">Church Season: Epiphany </w:t>
      </w:r>
    </w:p>
    <w:p w14:paraId="3B3F8E94" w14:textId="77777777" w:rsidR="003D0E95" w:rsidRPr="003D0E95" w:rsidRDefault="003D0E95" w:rsidP="003D0E95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0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6043"/>
        <w:gridCol w:w="2972"/>
      </w:tblGrid>
      <w:tr w:rsidR="003D0E95" w:rsidRPr="003D0E95" w14:paraId="751E6861" w14:textId="77777777" w:rsidTr="00DA5DDB">
        <w:trPr>
          <w:trHeight w:val="283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8C26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531E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5A0D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Assembly</w:t>
            </w:r>
          </w:p>
        </w:tc>
      </w:tr>
      <w:tr w:rsidR="003D0E95" w:rsidRPr="003D0E95" w14:paraId="4FB960D1" w14:textId="77777777" w:rsidTr="00DA5DDB">
        <w:trPr>
          <w:trHeight w:val="861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524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C7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Epiphany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3823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Chaplain</w:t>
            </w:r>
          </w:p>
        </w:tc>
      </w:tr>
      <w:tr w:rsidR="003D0E95" w:rsidRPr="003D0E95" w14:paraId="4B25A58C" w14:textId="77777777" w:rsidTr="00DA5DDB">
        <w:trPr>
          <w:trHeight w:val="809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246B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E55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Bacons’ Christian Value of COURAGE</w:t>
            </w:r>
          </w:p>
          <w:p w14:paraId="7D2B93C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BD1A92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Courage and the Bacon’s Lion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8E3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JWI</w:t>
            </w:r>
          </w:p>
        </w:tc>
      </w:tr>
      <w:tr w:rsidR="003D0E95" w:rsidRPr="003D0E95" w14:paraId="61A3E163" w14:textId="77777777" w:rsidTr="00DA5DDB">
        <w:trPr>
          <w:trHeight w:val="865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B1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2C63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COURAGE to stand up for what is right</w:t>
            </w:r>
          </w:p>
          <w:p w14:paraId="316BB5B2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C263E7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Martin Luther King Jr. Day 15</w:t>
            </w:r>
            <w:r w:rsidRPr="003D0E95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ascii="Calibri" w:eastAsia="Calibri" w:hAnsi="Calibri" w:cs="Calibri"/>
                <w:sz w:val="24"/>
                <w:szCs w:val="24"/>
              </w:rPr>
              <w:t xml:space="preserve"> January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212F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CHA</w:t>
            </w:r>
          </w:p>
        </w:tc>
      </w:tr>
      <w:tr w:rsidR="003D0E95" w:rsidRPr="003D0E95" w14:paraId="50AB3124" w14:textId="77777777" w:rsidTr="00DA5DDB">
        <w:trPr>
          <w:trHeight w:val="865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8095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CA5E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COURAGE to remember</w:t>
            </w:r>
          </w:p>
          <w:p w14:paraId="5BA743C0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Holocaust Memorial Day 27</w:t>
            </w:r>
            <w:r w:rsidRPr="003D0E95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ascii="Calibri" w:eastAsia="Calibri" w:hAnsi="Calibri" w:cs="Calibri"/>
                <w:sz w:val="24"/>
                <w:szCs w:val="24"/>
              </w:rPr>
              <w:t xml:space="preserve"> January</w:t>
            </w:r>
          </w:p>
          <w:p w14:paraId="3ADF0128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Young Carers Day 30</w:t>
            </w:r>
            <w:r w:rsidRPr="003D0E9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 xml:space="preserve"> Jan 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1E4C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History and RE</w:t>
            </w:r>
          </w:p>
          <w:p w14:paraId="5562F70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HAU &amp; CNE</w:t>
            </w:r>
          </w:p>
        </w:tc>
      </w:tr>
      <w:tr w:rsidR="003D0E95" w:rsidRPr="003D0E95" w14:paraId="14BFD739" w14:textId="77777777" w:rsidTr="00DA5DDB">
        <w:trPr>
          <w:trHeight w:val="880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000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FC9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COURAGE to be yourself</w:t>
            </w:r>
          </w:p>
          <w:p w14:paraId="4ED4A2C5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E753F19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LGBT Month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92A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0E95" w:rsidRPr="003D0E95" w14:paraId="40185D12" w14:textId="77777777" w:rsidTr="00DA5DDB">
        <w:trPr>
          <w:trHeight w:val="1149"/>
        </w:trPr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A0C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0BA6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COURAGE to live a full life safely</w:t>
            </w:r>
          </w:p>
          <w:p w14:paraId="0488CF7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F8C2BA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Internet Safety Day 9</w:t>
            </w:r>
            <w:r w:rsidRPr="003D0E95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3D0E95">
              <w:rPr>
                <w:rFonts w:ascii="Calibri" w:eastAsia="Calibri" w:hAnsi="Calibri" w:cs="Calibri"/>
                <w:sz w:val="24"/>
                <w:szCs w:val="24"/>
              </w:rPr>
              <w:t xml:space="preserve"> February</w:t>
            </w:r>
          </w:p>
          <w:p w14:paraId="0F735F3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Lent after half term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87A3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TSA</w:t>
            </w:r>
          </w:p>
        </w:tc>
      </w:tr>
    </w:tbl>
    <w:p w14:paraId="5EC81B74" w14:textId="03FBBA78" w:rsidR="003D0E95" w:rsidRDefault="003D0E95"/>
    <w:p w14:paraId="6B2D5213" w14:textId="44B2A3DB" w:rsidR="003D0E95" w:rsidRDefault="003D0E95"/>
    <w:p w14:paraId="1444D344" w14:textId="2F698EDA" w:rsidR="003D0E95" w:rsidRDefault="003D0E95"/>
    <w:p w14:paraId="7F9A0F0B" w14:textId="54400EA2" w:rsidR="003D0E95" w:rsidRDefault="003D0E95"/>
    <w:p w14:paraId="387E3D96" w14:textId="5E0D6A13" w:rsidR="003D0E95" w:rsidRDefault="003D0E95"/>
    <w:p w14:paraId="43AB38CA" w14:textId="1AAE67B7" w:rsidR="003D0E95" w:rsidRDefault="003D0E95"/>
    <w:p w14:paraId="2FCD9227" w14:textId="7C6C9E42" w:rsidR="003D0E95" w:rsidRDefault="003D0E95"/>
    <w:p w14:paraId="6E003DBD" w14:textId="1A4D6DEE" w:rsidR="003D0E95" w:rsidRDefault="003D0E95"/>
    <w:p w14:paraId="277EF717" w14:textId="4CD9E69A" w:rsidR="003D0E95" w:rsidRDefault="003D0E95"/>
    <w:p w14:paraId="5E707317" w14:textId="1AFC2EB2" w:rsidR="003D0E95" w:rsidRDefault="003D0E95"/>
    <w:p w14:paraId="5798275F" w14:textId="032B5702" w:rsidR="003D0E95" w:rsidRDefault="003D0E95"/>
    <w:p w14:paraId="30B5A5FE" w14:textId="43ADD8F1" w:rsidR="003D0E95" w:rsidRDefault="003D0E95"/>
    <w:p w14:paraId="7F6873F5" w14:textId="6535791C" w:rsidR="003D0E95" w:rsidRDefault="003D0E95"/>
    <w:p w14:paraId="4F7411CB" w14:textId="32DB84CB" w:rsidR="003D0E95" w:rsidRDefault="003D0E95"/>
    <w:p w14:paraId="2A8236BD" w14:textId="607AC614" w:rsidR="003D0E95" w:rsidRDefault="003D0E95"/>
    <w:p w14:paraId="6903A3D3" w14:textId="77777777" w:rsidR="003D0E95" w:rsidRPr="003D0E95" w:rsidRDefault="003D0E95" w:rsidP="003D0E95">
      <w:pPr>
        <w:shd w:val="clear" w:color="auto" w:fill="00B0F0"/>
        <w:suppressAutoHyphens/>
        <w:autoSpaceDN w:val="0"/>
        <w:spacing w:line="256" w:lineRule="auto"/>
        <w:jc w:val="center"/>
        <w:textAlignment w:val="baseline"/>
        <w:rPr>
          <w:rFonts w:cstheme="minorHAnsi"/>
          <w:b/>
          <w:bCs/>
          <w:sz w:val="52"/>
          <w:szCs w:val="52"/>
        </w:rPr>
      </w:pPr>
      <w:r w:rsidRPr="003D0E95">
        <w:rPr>
          <w:rFonts w:cstheme="minorHAnsi"/>
          <w:b/>
          <w:bCs/>
          <w:sz w:val="52"/>
          <w:szCs w:val="52"/>
        </w:rPr>
        <w:lastRenderedPageBreak/>
        <w:t>Module Four</w:t>
      </w:r>
    </w:p>
    <w:p w14:paraId="4BB0B423" w14:textId="77777777" w:rsidR="003D0E95" w:rsidRPr="003D0E95" w:rsidRDefault="003D0E95" w:rsidP="003D0E95">
      <w:pPr>
        <w:suppressAutoHyphens/>
        <w:autoSpaceDN w:val="0"/>
        <w:spacing w:line="256" w:lineRule="auto"/>
        <w:jc w:val="center"/>
        <w:textAlignment w:val="baseline"/>
        <w:rPr>
          <w:rFonts w:cstheme="minorHAnsi"/>
          <w:sz w:val="36"/>
          <w:szCs w:val="36"/>
        </w:rPr>
      </w:pPr>
      <w:r w:rsidRPr="003D0E95">
        <w:rPr>
          <w:rFonts w:eastAsia="Times New Roman" w:cstheme="minorHAnsi"/>
          <w:sz w:val="36"/>
          <w:szCs w:val="36"/>
        </w:rPr>
        <w:t xml:space="preserve">Bacon’s Christian Value of </w:t>
      </w:r>
      <w:r w:rsidRPr="003D0E95">
        <w:rPr>
          <w:rFonts w:eastAsia="Times New Roman" w:cstheme="minorHAnsi"/>
          <w:b/>
          <w:bCs/>
          <w:sz w:val="36"/>
          <w:szCs w:val="36"/>
        </w:rPr>
        <w:t>COMPASSION</w:t>
      </w:r>
    </w:p>
    <w:p w14:paraId="54FB7E6D" w14:textId="77777777" w:rsidR="003D0E95" w:rsidRPr="003D0E95" w:rsidRDefault="003D0E95" w:rsidP="003D0E95">
      <w:pPr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Calibri"/>
          <w:b/>
          <w:bCs/>
          <w:sz w:val="40"/>
          <w:szCs w:val="40"/>
        </w:rPr>
      </w:pPr>
      <w:r w:rsidRPr="003D0E95">
        <w:rPr>
          <w:rFonts w:cstheme="minorHAnsi"/>
          <w:sz w:val="36"/>
          <w:szCs w:val="36"/>
        </w:rPr>
        <w:t xml:space="preserve">Church Season: Lent </w:t>
      </w:r>
    </w:p>
    <w:p w14:paraId="4F2E0206" w14:textId="77777777" w:rsidR="003D0E95" w:rsidRPr="003D0E95" w:rsidRDefault="003D0E95" w:rsidP="003D0E95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Calibri"/>
          <w:b/>
          <w:bCs/>
          <w:sz w:val="40"/>
          <w:szCs w:val="40"/>
        </w:rPr>
      </w:pPr>
    </w:p>
    <w:tbl>
      <w:tblPr>
        <w:tblW w:w="103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6761"/>
        <w:gridCol w:w="2220"/>
      </w:tblGrid>
      <w:tr w:rsidR="003D0E95" w:rsidRPr="003D0E95" w14:paraId="02271521" w14:textId="77777777" w:rsidTr="00DA5DDB">
        <w:trPr>
          <w:trHeight w:val="30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85A2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6F72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28D9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Assembly</w:t>
            </w:r>
          </w:p>
        </w:tc>
      </w:tr>
      <w:tr w:rsidR="003D0E95" w:rsidRPr="003D0E95" w14:paraId="223E005A" w14:textId="77777777" w:rsidTr="00DA5DDB">
        <w:trPr>
          <w:trHeight w:val="104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560D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FA0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Bacons’ Christian Value of COMPASSION</w:t>
            </w:r>
          </w:p>
          <w:p w14:paraId="6002DB9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AE3665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69B008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Introducing LENTEN theme, ‘Compassion for the journey’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1FF6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0E95" w:rsidRPr="003D0E95" w14:paraId="08CC8C76" w14:textId="77777777" w:rsidTr="00DA5DDB">
        <w:trPr>
          <w:trHeight w:val="94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4A52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C8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COMPASSION in relationships</w:t>
            </w:r>
          </w:p>
          <w:p w14:paraId="30FD3743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D3DE339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World Book Week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096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CHA</w:t>
            </w:r>
          </w:p>
        </w:tc>
      </w:tr>
      <w:tr w:rsidR="003D0E95" w:rsidRPr="003D0E95" w14:paraId="31BA88FC" w14:textId="77777777" w:rsidTr="00DA5DDB">
        <w:trPr>
          <w:trHeight w:val="95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4EC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0B5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COMPASSION to pray</w:t>
            </w:r>
          </w:p>
          <w:p w14:paraId="5A8E0E06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BCCFB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St David’s 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DA5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0E95" w:rsidRPr="003D0E95" w14:paraId="13A32E8E" w14:textId="77777777" w:rsidTr="00DA5DDB">
        <w:trPr>
          <w:trHeight w:val="92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00AA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60C9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COMPASSION for the earth</w:t>
            </w:r>
          </w:p>
          <w:p w14:paraId="1231CF7F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BF1F1C3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Science Week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894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0E95" w:rsidRPr="003D0E95" w14:paraId="0D1C72D3" w14:textId="77777777" w:rsidTr="00DA5DDB">
        <w:trPr>
          <w:trHeight w:val="92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B52E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 xml:space="preserve">        5</w:t>
            </w:r>
          </w:p>
          <w:p w14:paraId="385C9D5F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227F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COMPASSION for justice</w:t>
            </w:r>
          </w:p>
          <w:p w14:paraId="3D4E4BF0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FC3FBF1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Based on John 8:1-11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50E0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0E95" w:rsidRPr="003D0E95" w14:paraId="1636AF52" w14:textId="77777777" w:rsidTr="00DA5DDB">
        <w:trPr>
          <w:trHeight w:val="92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CD24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924D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Palm Cross Service</w:t>
            </w:r>
          </w:p>
          <w:p w14:paraId="08F084F8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E29CE47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3D0E95">
              <w:rPr>
                <w:rFonts w:ascii="Calibri" w:eastAsia="Calibri" w:hAnsi="Calibri" w:cs="Calibri"/>
                <w:sz w:val="24"/>
                <w:szCs w:val="24"/>
              </w:rPr>
              <w:t>End of term Assembly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2566" w14:textId="77777777" w:rsidR="003D0E95" w:rsidRPr="003D0E95" w:rsidRDefault="003D0E95" w:rsidP="003D0E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0DC9CD" w14:textId="4AF09A9B" w:rsidR="003D0E95" w:rsidRDefault="003D0E95"/>
    <w:p w14:paraId="0B680088" w14:textId="2FE91B2D" w:rsidR="003D0E95" w:rsidRDefault="003D0E95"/>
    <w:p w14:paraId="1CC468EA" w14:textId="2E048919" w:rsidR="003D0E95" w:rsidRDefault="003D0E95"/>
    <w:p w14:paraId="7F0C52E7" w14:textId="16D56B6C" w:rsidR="003D0E95" w:rsidRDefault="003D0E95"/>
    <w:p w14:paraId="1486B952" w14:textId="0F804347" w:rsidR="003D0E95" w:rsidRDefault="003D0E95"/>
    <w:p w14:paraId="46A1AF05" w14:textId="43C41D72" w:rsidR="003D0E95" w:rsidRDefault="003D0E95"/>
    <w:p w14:paraId="55AA74F5" w14:textId="0755ACFB" w:rsidR="003D0E95" w:rsidRDefault="003D0E95"/>
    <w:p w14:paraId="7CD9C1B7" w14:textId="48E993F3" w:rsidR="003D0E95" w:rsidRDefault="003D0E95"/>
    <w:p w14:paraId="43DD9E87" w14:textId="2817854C" w:rsidR="003D0E95" w:rsidRDefault="003D0E95"/>
    <w:p w14:paraId="29618FCC" w14:textId="1ED66120" w:rsidR="003D0E95" w:rsidRDefault="003D0E95"/>
    <w:p w14:paraId="2158BE33" w14:textId="64857F7E" w:rsidR="003D0E95" w:rsidRDefault="003D0E95"/>
    <w:p w14:paraId="70790439" w14:textId="6DA3FDC8" w:rsidR="003D0E95" w:rsidRDefault="003D0E95"/>
    <w:p w14:paraId="474BE442" w14:textId="45808288" w:rsidR="003D0E95" w:rsidRDefault="003D0E95"/>
    <w:p w14:paraId="6E1C6AFA" w14:textId="5340F546" w:rsidR="003D0E95" w:rsidRDefault="003D0E95"/>
    <w:p w14:paraId="2833465A" w14:textId="77777777" w:rsidR="003D0E95" w:rsidRPr="003D0E95" w:rsidRDefault="003D0E95" w:rsidP="003D0E95">
      <w:pPr>
        <w:shd w:val="clear" w:color="auto" w:fill="00B0F0"/>
        <w:suppressAutoHyphens/>
        <w:autoSpaceDN w:val="0"/>
        <w:spacing w:line="256" w:lineRule="auto"/>
        <w:jc w:val="center"/>
        <w:textAlignment w:val="baseline"/>
        <w:rPr>
          <w:rFonts w:cstheme="minorHAnsi"/>
          <w:b/>
          <w:bCs/>
          <w:sz w:val="52"/>
          <w:szCs w:val="52"/>
        </w:rPr>
      </w:pPr>
      <w:r w:rsidRPr="003D0E95">
        <w:rPr>
          <w:rFonts w:cstheme="minorHAnsi"/>
          <w:b/>
          <w:bCs/>
          <w:sz w:val="52"/>
          <w:szCs w:val="52"/>
        </w:rPr>
        <w:lastRenderedPageBreak/>
        <w:t>Module Five</w:t>
      </w:r>
    </w:p>
    <w:p w14:paraId="521EAD9B" w14:textId="77777777" w:rsidR="003D0E95" w:rsidRPr="003D0E95" w:rsidRDefault="003D0E95" w:rsidP="003D0E95">
      <w:pPr>
        <w:spacing w:after="0" w:line="240" w:lineRule="auto"/>
        <w:ind w:left="720"/>
        <w:contextualSpacing/>
        <w:jc w:val="center"/>
        <w:rPr>
          <w:rFonts w:eastAsia="Times New Roman" w:cstheme="minorHAnsi"/>
          <w:sz w:val="36"/>
          <w:szCs w:val="36"/>
        </w:rPr>
      </w:pPr>
      <w:r w:rsidRPr="003D0E95">
        <w:rPr>
          <w:rFonts w:eastAsia="Times New Roman" w:cstheme="minorHAnsi"/>
          <w:sz w:val="36"/>
          <w:szCs w:val="36"/>
        </w:rPr>
        <w:t xml:space="preserve">Bacon’s Christian Value of </w:t>
      </w:r>
      <w:r w:rsidRPr="003D0E95">
        <w:rPr>
          <w:rFonts w:eastAsia="Times New Roman" w:cstheme="minorHAnsi"/>
          <w:b/>
          <w:bCs/>
          <w:sz w:val="36"/>
          <w:szCs w:val="36"/>
        </w:rPr>
        <w:t>RESPECT</w:t>
      </w:r>
    </w:p>
    <w:p w14:paraId="7DF6F503" w14:textId="77777777" w:rsidR="003D0E95" w:rsidRPr="003D0E95" w:rsidRDefault="003D0E95" w:rsidP="003D0E95">
      <w:pPr>
        <w:ind w:left="720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D0E95">
        <w:rPr>
          <w:rFonts w:cstheme="minorHAnsi"/>
          <w:sz w:val="36"/>
          <w:szCs w:val="36"/>
        </w:rPr>
        <w:t xml:space="preserve">Church Season: </w:t>
      </w:r>
      <w:r w:rsidRPr="003D0E95">
        <w:rPr>
          <w:rFonts w:cstheme="minorHAnsi"/>
          <w:b/>
          <w:bCs/>
          <w:sz w:val="36"/>
          <w:szCs w:val="36"/>
        </w:rPr>
        <w:t>Easter</w:t>
      </w:r>
    </w:p>
    <w:p w14:paraId="06226EE7" w14:textId="77777777" w:rsidR="003D0E95" w:rsidRPr="003D0E95" w:rsidRDefault="003D0E95" w:rsidP="003D0E95">
      <w:pPr>
        <w:suppressAutoHyphens/>
        <w:autoSpaceDN w:val="0"/>
        <w:spacing w:line="242" w:lineRule="auto"/>
        <w:textAlignment w:val="baseline"/>
        <w:rPr>
          <w:rFonts w:ascii="Calibri" w:eastAsia="Times New Roman" w:hAnsi="Calibri" w:cs="Times New Roman"/>
          <w:i/>
          <w:iCs/>
          <w:sz w:val="24"/>
          <w:szCs w:val="24"/>
        </w:rPr>
      </w:pPr>
    </w:p>
    <w:tbl>
      <w:tblPr>
        <w:tblStyle w:val="TableGrid3"/>
        <w:tblW w:w="10438" w:type="dxa"/>
        <w:tblLook w:val="04A0" w:firstRow="1" w:lastRow="0" w:firstColumn="1" w:lastColumn="0" w:noHBand="0" w:noVBand="1"/>
      </w:tblPr>
      <w:tblGrid>
        <w:gridCol w:w="1550"/>
        <w:gridCol w:w="6100"/>
        <w:gridCol w:w="2788"/>
      </w:tblGrid>
      <w:tr w:rsidR="003D0E95" w:rsidRPr="003D0E95" w14:paraId="5C34EA4E" w14:textId="77777777" w:rsidTr="00DA5DDB">
        <w:trPr>
          <w:trHeight w:val="78"/>
        </w:trPr>
        <w:tc>
          <w:tcPr>
            <w:tcW w:w="1550" w:type="dxa"/>
          </w:tcPr>
          <w:p w14:paraId="72053C4D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Week</w:t>
            </w:r>
          </w:p>
        </w:tc>
        <w:tc>
          <w:tcPr>
            <w:tcW w:w="6100" w:type="dxa"/>
          </w:tcPr>
          <w:p w14:paraId="4DE75281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Theme</w:t>
            </w:r>
          </w:p>
        </w:tc>
        <w:tc>
          <w:tcPr>
            <w:tcW w:w="2788" w:type="dxa"/>
          </w:tcPr>
          <w:p w14:paraId="3E54F482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  <w:r w:rsidRPr="003D0E95">
              <w:rPr>
                <w:rFonts w:ascii="Calibri" w:eastAsia="Calibri" w:hAnsi="Calibri" w:cs="Times New Roman"/>
              </w:rPr>
              <w:t>Whole College Assembly</w:t>
            </w:r>
          </w:p>
        </w:tc>
      </w:tr>
      <w:tr w:rsidR="003D0E95" w:rsidRPr="003D0E95" w14:paraId="723A4C7A" w14:textId="77777777" w:rsidTr="00DA5DDB">
        <w:trPr>
          <w:trHeight w:val="994"/>
        </w:trPr>
        <w:tc>
          <w:tcPr>
            <w:tcW w:w="1550" w:type="dxa"/>
          </w:tcPr>
          <w:p w14:paraId="750D8C52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14:paraId="23CD2BC3" w14:textId="77777777" w:rsidR="003D0E95" w:rsidRPr="003D0E95" w:rsidRDefault="003D0E95" w:rsidP="003D0E9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Bacon’s Christian value of RESPECT</w:t>
            </w:r>
          </w:p>
          <w:p w14:paraId="1114A8FE" w14:textId="77777777" w:rsidR="003D0E95" w:rsidRPr="003D0E95" w:rsidRDefault="003D0E95" w:rsidP="003D0E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A3C0E2" w14:textId="77777777" w:rsidR="003D0E95" w:rsidRPr="003D0E95" w:rsidRDefault="003D0E95" w:rsidP="003D0E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0E95">
              <w:rPr>
                <w:rFonts w:eastAsia="Times New Roman"/>
                <w:sz w:val="24"/>
                <w:szCs w:val="24"/>
              </w:rPr>
              <w:t>Season of Easter</w:t>
            </w:r>
          </w:p>
        </w:tc>
        <w:tc>
          <w:tcPr>
            <w:tcW w:w="2788" w:type="dxa"/>
          </w:tcPr>
          <w:p w14:paraId="052B892E" w14:textId="77777777" w:rsidR="003D0E95" w:rsidRPr="003D0E95" w:rsidRDefault="003D0E95" w:rsidP="003D0E95">
            <w:pPr>
              <w:rPr>
                <w:rFonts w:ascii="Calibri" w:eastAsia="Calibri" w:hAnsi="Calibri" w:cs="Times New Roman"/>
              </w:rPr>
            </w:pPr>
          </w:p>
        </w:tc>
      </w:tr>
      <w:tr w:rsidR="003D0E95" w:rsidRPr="003D0E95" w14:paraId="38BA96DC" w14:textId="77777777" w:rsidTr="00DA5DDB">
        <w:trPr>
          <w:trHeight w:val="657"/>
        </w:trPr>
        <w:tc>
          <w:tcPr>
            <w:tcW w:w="1550" w:type="dxa"/>
          </w:tcPr>
          <w:p w14:paraId="4194C8F3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14:paraId="03EDEA06" w14:textId="77777777" w:rsidR="003D0E95" w:rsidRPr="003D0E95" w:rsidRDefault="003D0E95" w:rsidP="003D0E9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RESPECT for ourselves</w:t>
            </w:r>
          </w:p>
          <w:p w14:paraId="59379031" w14:textId="77777777" w:rsidR="003D0E95" w:rsidRPr="003D0E95" w:rsidRDefault="003D0E95" w:rsidP="003D0E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3A3817D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eastAsia="Times New Roman"/>
                <w:sz w:val="24"/>
                <w:szCs w:val="24"/>
              </w:rPr>
              <w:t>Exam Season</w:t>
            </w:r>
          </w:p>
        </w:tc>
        <w:tc>
          <w:tcPr>
            <w:tcW w:w="2788" w:type="dxa"/>
          </w:tcPr>
          <w:p w14:paraId="72AB8281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D0E95" w:rsidRPr="003D0E95" w14:paraId="61DFC940" w14:textId="77777777" w:rsidTr="00DA5DDB">
        <w:trPr>
          <w:trHeight w:val="320"/>
        </w:trPr>
        <w:tc>
          <w:tcPr>
            <w:tcW w:w="1550" w:type="dxa"/>
          </w:tcPr>
          <w:p w14:paraId="693A4378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14:paraId="7B3B52B8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RESPECT for others</w:t>
            </w:r>
          </w:p>
          <w:p w14:paraId="2DE14DE9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3776C13B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D0E95" w:rsidRPr="003D0E95" w14:paraId="53B1821F" w14:textId="77777777" w:rsidTr="00DA5DDB">
        <w:trPr>
          <w:trHeight w:val="606"/>
        </w:trPr>
        <w:tc>
          <w:tcPr>
            <w:tcW w:w="1550" w:type="dxa"/>
          </w:tcPr>
          <w:p w14:paraId="61388DC4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100" w:type="dxa"/>
          </w:tcPr>
          <w:p w14:paraId="51A37929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RESPECT for our CITY</w:t>
            </w:r>
          </w:p>
        </w:tc>
        <w:tc>
          <w:tcPr>
            <w:tcW w:w="2788" w:type="dxa"/>
          </w:tcPr>
          <w:p w14:paraId="076BF563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D0E95" w:rsidRPr="003D0E95" w14:paraId="1FDB1901" w14:textId="77777777" w:rsidTr="00DA5DDB">
        <w:trPr>
          <w:trHeight w:val="842"/>
        </w:trPr>
        <w:tc>
          <w:tcPr>
            <w:tcW w:w="1550" w:type="dxa"/>
          </w:tcPr>
          <w:p w14:paraId="5BD9D114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6100" w:type="dxa"/>
          </w:tcPr>
          <w:p w14:paraId="4E36C2BB" w14:textId="77777777" w:rsidR="003D0E95" w:rsidRPr="003D0E95" w:rsidRDefault="003D0E95" w:rsidP="003D0E95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bookmarkStart w:id="3" w:name="_Hlk34989930"/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 xml:space="preserve">RESPECT for </w:t>
            </w:r>
            <w:bookmarkEnd w:id="3"/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LIFE</w:t>
            </w:r>
            <w:r w:rsidRPr="003D0E95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25D9714D" w14:textId="77777777" w:rsidR="003D0E95" w:rsidRPr="003D0E95" w:rsidRDefault="003D0E95" w:rsidP="003D0E95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</w:pPr>
            <w:r w:rsidRPr="003D0E95">
              <w:rPr>
                <w:rFonts w:ascii="Calibri" w:eastAsia="Times New Roman" w:hAnsi="Calibri" w:cs="Times New Roman"/>
                <w:sz w:val="24"/>
                <w:szCs w:val="24"/>
              </w:rPr>
              <w:t xml:space="preserve">Earth Day </w:t>
            </w:r>
          </w:p>
        </w:tc>
        <w:tc>
          <w:tcPr>
            <w:tcW w:w="2788" w:type="dxa"/>
          </w:tcPr>
          <w:p w14:paraId="21DC69FF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D0E95" w:rsidRPr="003D0E95" w14:paraId="31432678" w14:textId="77777777" w:rsidTr="00DA5DDB">
        <w:trPr>
          <w:trHeight w:val="640"/>
        </w:trPr>
        <w:tc>
          <w:tcPr>
            <w:tcW w:w="1550" w:type="dxa"/>
          </w:tcPr>
          <w:p w14:paraId="335B0C23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6100" w:type="dxa"/>
          </w:tcPr>
          <w:p w14:paraId="46ED6D36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RESPECT for LEARNING</w:t>
            </w:r>
          </w:p>
          <w:p w14:paraId="1D8389EF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5A4F5D14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31B2BE81" w14:textId="10B65DBF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NMA</w:t>
            </w:r>
          </w:p>
        </w:tc>
      </w:tr>
    </w:tbl>
    <w:p w14:paraId="7E0E7364" w14:textId="0B6DB1ED" w:rsidR="003D0E95" w:rsidRDefault="003D0E95"/>
    <w:p w14:paraId="0A4F8879" w14:textId="77777777" w:rsidR="003D0E95" w:rsidRDefault="003D0E95"/>
    <w:p w14:paraId="415B850C" w14:textId="6F0BF433" w:rsidR="003D0E95" w:rsidRDefault="003D0E95"/>
    <w:p w14:paraId="38A4365F" w14:textId="0EC6BF72" w:rsidR="003D0E95" w:rsidRDefault="003D0E95"/>
    <w:p w14:paraId="79AB1F39" w14:textId="0454CA96" w:rsidR="003D0E95" w:rsidRDefault="003D0E95"/>
    <w:p w14:paraId="43EC99C9" w14:textId="66D47DD2" w:rsidR="003D0E95" w:rsidRDefault="003D0E95"/>
    <w:p w14:paraId="00EBDE46" w14:textId="73BAD601" w:rsidR="003D0E95" w:rsidRDefault="003D0E95"/>
    <w:p w14:paraId="61B0D581" w14:textId="57FBA5E1" w:rsidR="003D0E95" w:rsidRDefault="003D0E95"/>
    <w:p w14:paraId="6C1797C8" w14:textId="6026B4D6" w:rsidR="003D0E95" w:rsidRDefault="003D0E95"/>
    <w:p w14:paraId="47F46636" w14:textId="0601F1C0" w:rsidR="003D0E95" w:rsidRDefault="003D0E95"/>
    <w:p w14:paraId="13A3F4D8" w14:textId="13F4CEC0" w:rsidR="003D0E95" w:rsidRDefault="003D0E95"/>
    <w:p w14:paraId="31AC4BC8" w14:textId="39E3FBB1" w:rsidR="003D0E95" w:rsidRDefault="003D0E95"/>
    <w:p w14:paraId="7A3B8C70" w14:textId="5987AE68" w:rsidR="003D0E95" w:rsidRDefault="003D0E95"/>
    <w:p w14:paraId="453AA03A" w14:textId="75219FBE" w:rsidR="003D0E95" w:rsidRDefault="003D0E95"/>
    <w:p w14:paraId="25FA3196" w14:textId="0A4D212F" w:rsidR="003D0E95" w:rsidRDefault="003D0E95"/>
    <w:p w14:paraId="4BFECBCF" w14:textId="08DDA5D6" w:rsidR="003D0E95" w:rsidRDefault="003D0E95"/>
    <w:p w14:paraId="3A2FA9DB" w14:textId="5194095B" w:rsidR="003D0E95" w:rsidRDefault="003D0E95"/>
    <w:p w14:paraId="3737B6E2" w14:textId="6F6FD93C" w:rsidR="003D0E95" w:rsidRDefault="003D0E95"/>
    <w:p w14:paraId="2D7FA770" w14:textId="77777777" w:rsidR="003D0E95" w:rsidRPr="003D0E95" w:rsidRDefault="003D0E95" w:rsidP="003D0E95">
      <w:pPr>
        <w:shd w:val="clear" w:color="auto" w:fill="00B0F0"/>
        <w:suppressAutoHyphens/>
        <w:autoSpaceDN w:val="0"/>
        <w:spacing w:line="256" w:lineRule="auto"/>
        <w:jc w:val="center"/>
        <w:textAlignment w:val="baseline"/>
        <w:rPr>
          <w:rFonts w:cstheme="minorHAnsi"/>
          <w:b/>
          <w:bCs/>
          <w:sz w:val="52"/>
          <w:szCs w:val="52"/>
        </w:rPr>
      </w:pPr>
      <w:r w:rsidRPr="003D0E95">
        <w:rPr>
          <w:rFonts w:cstheme="minorHAnsi"/>
          <w:b/>
          <w:bCs/>
          <w:sz w:val="52"/>
          <w:szCs w:val="52"/>
        </w:rPr>
        <w:lastRenderedPageBreak/>
        <w:t>Module Six</w:t>
      </w:r>
    </w:p>
    <w:p w14:paraId="154739F9" w14:textId="77777777" w:rsidR="003D0E95" w:rsidRPr="003D0E95" w:rsidRDefault="003D0E95" w:rsidP="003D0E95">
      <w:pPr>
        <w:spacing w:after="0" w:line="240" w:lineRule="auto"/>
        <w:ind w:left="720"/>
        <w:contextualSpacing/>
        <w:jc w:val="center"/>
        <w:rPr>
          <w:rFonts w:asciiTheme="majorHAnsi" w:eastAsia="Times New Roman" w:hAnsiTheme="majorHAnsi" w:cstheme="majorHAnsi"/>
          <w:sz w:val="36"/>
          <w:szCs w:val="36"/>
        </w:rPr>
      </w:pPr>
      <w:r w:rsidRPr="003D0E95">
        <w:rPr>
          <w:rFonts w:asciiTheme="majorHAnsi" w:eastAsia="Times New Roman" w:hAnsiTheme="majorHAnsi" w:cstheme="majorHAnsi"/>
          <w:sz w:val="36"/>
          <w:szCs w:val="36"/>
        </w:rPr>
        <w:t xml:space="preserve">Bacon’s Christian Value of </w:t>
      </w:r>
      <w:r w:rsidRPr="003D0E95">
        <w:rPr>
          <w:rFonts w:eastAsia="Times New Roman" w:cstheme="minorHAnsi"/>
          <w:b/>
          <w:bCs/>
          <w:sz w:val="36"/>
          <w:szCs w:val="36"/>
        </w:rPr>
        <w:t>INTEGRITY</w:t>
      </w:r>
    </w:p>
    <w:p w14:paraId="6887C777" w14:textId="77777777" w:rsidR="003D0E95" w:rsidRPr="003D0E95" w:rsidRDefault="003D0E95" w:rsidP="003D0E95">
      <w:pPr>
        <w:ind w:left="720"/>
        <w:contextualSpacing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3D0E95">
        <w:rPr>
          <w:rFonts w:asciiTheme="majorHAnsi" w:hAnsiTheme="majorHAnsi" w:cstheme="majorHAnsi"/>
          <w:sz w:val="36"/>
          <w:szCs w:val="36"/>
        </w:rPr>
        <w:t>Church Season: Pentecost</w:t>
      </w:r>
    </w:p>
    <w:p w14:paraId="3BFC2168" w14:textId="77777777" w:rsidR="003D0E95" w:rsidRPr="003D0E95" w:rsidRDefault="003D0E95" w:rsidP="003D0E95">
      <w:pPr>
        <w:suppressAutoHyphens/>
        <w:autoSpaceDN w:val="0"/>
        <w:spacing w:line="242" w:lineRule="auto"/>
        <w:textAlignment w:val="baseline"/>
        <w:rPr>
          <w:rFonts w:ascii="Calibri" w:eastAsia="Times New Roman" w:hAnsi="Calibri" w:cs="Times New Roman"/>
          <w:i/>
          <w:iCs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510"/>
        <w:gridCol w:w="6061"/>
        <w:gridCol w:w="2878"/>
      </w:tblGrid>
      <w:tr w:rsidR="003D0E95" w:rsidRPr="003D0E95" w14:paraId="0DC2621F" w14:textId="77777777" w:rsidTr="00DA5DDB">
        <w:trPr>
          <w:trHeight w:val="69"/>
        </w:trPr>
        <w:tc>
          <w:tcPr>
            <w:tcW w:w="1510" w:type="dxa"/>
          </w:tcPr>
          <w:p w14:paraId="529A725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Week</w:t>
            </w:r>
          </w:p>
        </w:tc>
        <w:tc>
          <w:tcPr>
            <w:tcW w:w="6061" w:type="dxa"/>
          </w:tcPr>
          <w:p w14:paraId="0A20579C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Theme</w:t>
            </w:r>
          </w:p>
        </w:tc>
        <w:tc>
          <w:tcPr>
            <w:tcW w:w="2878" w:type="dxa"/>
          </w:tcPr>
          <w:p w14:paraId="15CDA868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Whole College Assembly</w:t>
            </w:r>
          </w:p>
        </w:tc>
      </w:tr>
      <w:tr w:rsidR="003D0E95" w:rsidRPr="003D0E95" w14:paraId="573884BD" w14:textId="77777777" w:rsidTr="00DA5DDB">
        <w:trPr>
          <w:trHeight w:val="872"/>
        </w:trPr>
        <w:tc>
          <w:tcPr>
            <w:tcW w:w="1510" w:type="dxa"/>
          </w:tcPr>
          <w:p w14:paraId="753AE58C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14:paraId="6F852517" w14:textId="77777777" w:rsidR="003D0E95" w:rsidRPr="003D0E95" w:rsidRDefault="003D0E95" w:rsidP="003D0E9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Bacon’s Christian value of INTEGRITY</w:t>
            </w:r>
          </w:p>
          <w:p w14:paraId="61ECDFA9" w14:textId="77777777" w:rsidR="003D0E95" w:rsidRPr="003D0E95" w:rsidRDefault="003D0E95" w:rsidP="003D0E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74D3D6B" w14:textId="77777777" w:rsidR="003D0E95" w:rsidRPr="003D0E95" w:rsidRDefault="003D0E95" w:rsidP="003D0E9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Church Season: PENTECOST</w:t>
            </w:r>
          </w:p>
        </w:tc>
        <w:tc>
          <w:tcPr>
            <w:tcW w:w="2878" w:type="dxa"/>
          </w:tcPr>
          <w:p w14:paraId="493A28B5" w14:textId="77777777" w:rsidR="003D0E95" w:rsidRPr="003D0E95" w:rsidRDefault="003D0E95" w:rsidP="003D0E9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D0E95" w:rsidRPr="003D0E95" w14:paraId="29EE88CC" w14:textId="77777777" w:rsidTr="00DA5DDB">
        <w:trPr>
          <w:trHeight w:val="562"/>
        </w:trPr>
        <w:tc>
          <w:tcPr>
            <w:tcW w:w="1510" w:type="dxa"/>
          </w:tcPr>
          <w:p w14:paraId="2E493076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14:paraId="48D4E4A0" w14:textId="77777777" w:rsidR="003D0E95" w:rsidRPr="003D0E95" w:rsidRDefault="003D0E95" w:rsidP="003D0E9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INTEGRITY and Wholeness</w:t>
            </w:r>
          </w:p>
          <w:p w14:paraId="2A53AC16" w14:textId="77777777" w:rsidR="003D0E95" w:rsidRPr="003D0E95" w:rsidRDefault="003D0E95" w:rsidP="003D0E9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FD994A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D0E95" w:rsidRPr="003D0E95" w14:paraId="2C342DA5" w14:textId="77777777" w:rsidTr="00DA5DDB">
        <w:trPr>
          <w:trHeight w:val="872"/>
        </w:trPr>
        <w:tc>
          <w:tcPr>
            <w:tcW w:w="1510" w:type="dxa"/>
          </w:tcPr>
          <w:p w14:paraId="3F02B694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14:paraId="662315A5" w14:textId="77777777" w:rsidR="003D0E95" w:rsidRPr="003D0E95" w:rsidRDefault="003D0E95" w:rsidP="003D0E95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Theme of FOUNDERS DAY</w:t>
            </w:r>
          </w:p>
          <w:p w14:paraId="6B023886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4F3F67DC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0E95">
              <w:rPr>
                <w:rFonts w:eastAsia="Times New Roman"/>
                <w:sz w:val="24"/>
                <w:szCs w:val="24"/>
              </w:rPr>
              <w:t>Refugee Week</w:t>
            </w:r>
          </w:p>
        </w:tc>
        <w:tc>
          <w:tcPr>
            <w:tcW w:w="2878" w:type="dxa"/>
          </w:tcPr>
          <w:p w14:paraId="4E80547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D0E95" w:rsidRPr="003D0E95" w14:paraId="6AA39818" w14:textId="77777777" w:rsidTr="00DA5DDB">
        <w:trPr>
          <w:trHeight w:val="576"/>
        </w:trPr>
        <w:tc>
          <w:tcPr>
            <w:tcW w:w="1510" w:type="dxa"/>
          </w:tcPr>
          <w:p w14:paraId="68C7EE6D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14:paraId="5912C37B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INTEGRITY in Relationships</w:t>
            </w:r>
          </w:p>
          <w:p w14:paraId="3FE2378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477FFF7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D0E95" w:rsidRPr="003D0E95" w14:paraId="6BCF44CA" w14:textId="77777777" w:rsidTr="00DA5DDB">
        <w:trPr>
          <w:trHeight w:val="902"/>
        </w:trPr>
        <w:tc>
          <w:tcPr>
            <w:tcW w:w="1510" w:type="dxa"/>
          </w:tcPr>
          <w:p w14:paraId="210ECA1B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</w:tcPr>
          <w:p w14:paraId="4F6C2B2D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INTEGRITY and Resilience</w:t>
            </w:r>
          </w:p>
          <w:p w14:paraId="03C12E2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5132DC2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CHA</w:t>
            </w:r>
          </w:p>
        </w:tc>
      </w:tr>
      <w:tr w:rsidR="003D0E95" w:rsidRPr="003D0E95" w14:paraId="53873371" w14:textId="77777777" w:rsidTr="00DA5DDB">
        <w:trPr>
          <w:trHeight w:val="576"/>
        </w:trPr>
        <w:tc>
          <w:tcPr>
            <w:tcW w:w="1510" w:type="dxa"/>
          </w:tcPr>
          <w:p w14:paraId="098EE702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</w:tcPr>
          <w:p w14:paraId="4A40E15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REFLECTION on the year</w:t>
            </w:r>
          </w:p>
          <w:p w14:paraId="36108CA2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3F00323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9B518DA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D0E95" w:rsidRPr="003D0E95" w14:paraId="0CEC3A5B" w14:textId="77777777" w:rsidTr="00DA5DDB">
        <w:trPr>
          <w:trHeight w:val="562"/>
        </w:trPr>
        <w:tc>
          <w:tcPr>
            <w:tcW w:w="1510" w:type="dxa"/>
          </w:tcPr>
          <w:p w14:paraId="04CD648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14:paraId="56952BEF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3D0E95">
              <w:rPr>
                <w:rFonts w:eastAsia="Times New Roman"/>
                <w:b/>
                <w:bCs/>
                <w:sz w:val="24"/>
                <w:szCs w:val="24"/>
              </w:rPr>
              <w:t>End of term Thankfulness, transition, rewards</w:t>
            </w:r>
          </w:p>
          <w:p w14:paraId="33C35AD3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688012D0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45E9E51" w14:textId="77777777" w:rsidR="003D0E95" w:rsidRPr="003D0E95" w:rsidRDefault="003D0E95" w:rsidP="003D0E95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E95">
              <w:rPr>
                <w:rFonts w:ascii="Calibri" w:eastAsia="Calibri" w:hAnsi="Calibri" w:cs="Times New Roman"/>
                <w:sz w:val="24"/>
                <w:szCs w:val="24"/>
              </w:rPr>
              <w:t>JWI</w:t>
            </w:r>
          </w:p>
        </w:tc>
      </w:tr>
    </w:tbl>
    <w:p w14:paraId="5D877FFC" w14:textId="77777777" w:rsidR="003D0E95" w:rsidRPr="003D0E95" w:rsidRDefault="003D0E95" w:rsidP="003D0E95">
      <w:pPr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30EDCA89" w14:textId="77777777" w:rsidR="003D0E95" w:rsidRDefault="003D0E95"/>
    <w:p w14:paraId="23416F72" w14:textId="205D24A9" w:rsidR="003D0E95" w:rsidRDefault="003D0E95"/>
    <w:p w14:paraId="30541C5F" w14:textId="25D12C19" w:rsidR="003D0E95" w:rsidRDefault="003D0E95"/>
    <w:p w14:paraId="64958EC6" w14:textId="58933E02" w:rsidR="003D0E95" w:rsidRDefault="003D0E95"/>
    <w:p w14:paraId="23BECB23" w14:textId="6983D395" w:rsidR="003D0E95" w:rsidRDefault="003D0E95"/>
    <w:p w14:paraId="0158DB1E" w14:textId="48DAB529" w:rsidR="003D0E95" w:rsidRDefault="003D0E95"/>
    <w:p w14:paraId="0964C6A2" w14:textId="7A24E088" w:rsidR="003D0E95" w:rsidRDefault="003D0E95"/>
    <w:p w14:paraId="73C6BDA2" w14:textId="2A65F659" w:rsidR="003D0E95" w:rsidRDefault="003D0E95"/>
    <w:p w14:paraId="24A88FF9" w14:textId="71A7FC8D" w:rsidR="003D0E95" w:rsidRDefault="003D0E95"/>
    <w:p w14:paraId="549096CC" w14:textId="49F5E767" w:rsidR="003D0E95" w:rsidRDefault="003D0E95"/>
    <w:p w14:paraId="79BB2558" w14:textId="77777777" w:rsidR="003D0E95" w:rsidRDefault="003D0E95"/>
    <w:sectPr w:rsidR="003D0E95" w:rsidSect="003D0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ill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95"/>
    <w:rsid w:val="00336966"/>
    <w:rsid w:val="00396850"/>
    <w:rsid w:val="003D0E95"/>
    <w:rsid w:val="00446242"/>
    <w:rsid w:val="00E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DBA2"/>
  <w15:chartTrackingRefBased/>
  <w15:docId w15:val="{A34B1D8A-C6E9-4941-88BF-CBF7BD3E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Teverson</dc:creator>
  <cp:keywords/>
  <dc:description/>
  <cp:lastModifiedBy>Nicola Teverson</cp:lastModifiedBy>
  <cp:revision>2</cp:revision>
  <dcterms:created xsi:type="dcterms:W3CDTF">2021-09-03T09:43:00Z</dcterms:created>
  <dcterms:modified xsi:type="dcterms:W3CDTF">2021-09-03T09:43:00Z</dcterms:modified>
</cp:coreProperties>
</file>